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77DD0" w14:textId="22829AC1" w:rsidR="003377E8" w:rsidRPr="003377E8" w:rsidRDefault="003377E8" w:rsidP="00B74B62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3377E8">
        <w:rPr>
          <w:rFonts w:ascii="Times New Roman" w:hAnsi="Times New Roman" w:cs="Times New Roman"/>
          <w:b/>
          <w:bCs/>
          <w:sz w:val="36"/>
          <w:szCs w:val="36"/>
          <w:lang w:val="ru-RU"/>
        </w:rPr>
        <w:t>Вступление</w:t>
      </w:r>
    </w:p>
    <w:p w14:paraId="03DB2765" w14:textId="2BFE92EE" w:rsidR="00B74B62" w:rsidRDefault="00B74B62" w:rsidP="00B74B62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74B62">
        <w:rPr>
          <w:rFonts w:ascii="Times New Roman" w:hAnsi="Times New Roman" w:cs="Times New Roman"/>
          <w:sz w:val="28"/>
          <w:szCs w:val="28"/>
          <w:lang w:val="ru-RU"/>
        </w:rPr>
        <w:t xml:space="preserve">В 1598 году скончался сын Ивана Грозного - царь Фёдор, который был последним из династии </w:t>
      </w:r>
      <w:r>
        <w:rPr>
          <w:rFonts w:ascii="Times New Roman" w:hAnsi="Times New Roman" w:cs="Times New Roman"/>
          <w:sz w:val="28"/>
          <w:szCs w:val="28"/>
          <w:lang w:val="ru-RU"/>
        </w:rPr>
        <w:t>Рюриковичей, которая правила страной более 700 лет. У Фёдора детей не было, а его младший брат – Дмитрий, погиб при невыясненных обстоятельствах.</w:t>
      </w:r>
    </w:p>
    <w:p w14:paraId="2E50E8A7" w14:textId="09831028" w:rsidR="00B74B62" w:rsidRDefault="00B74B62" w:rsidP="00B74B62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Новым царём стал Борис Годунов, но объявившийся самозванец, назвавшийся уцелевшим Дмитрием, захватил престол. Лжедмитрий женился на полячке Марине Мнишек, объявил её царицей. Спустя год он был жестоко убит, а его жена была вынуждена покинуть Москву.</w:t>
      </w:r>
    </w:p>
    <w:p w14:paraId="040F866F" w14:textId="43366F9C" w:rsidR="00B74B62" w:rsidRDefault="00B74B62" w:rsidP="00B74B62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Московское царство осталось без правителя. На территорию открыто вторглись Швеция и Польша, и началась </w:t>
      </w:r>
      <w:r w:rsidR="00C8490D">
        <w:rPr>
          <w:rFonts w:ascii="Times New Roman" w:hAnsi="Times New Roman" w:cs="Times New Roman"/>
          <w:sz w:val="28"/>
          <w:szCs w:val="28"/>
          <w:lang w:val="ru-RU"/>
        </w:rPr>
        <w:t>война,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которой Россия теряет Карелию, Новгород и Смоленск.</w:t>
      </w:r>
      <w:r w:rsidR="00C8490D">
        <w:rPr>
          <w:rFonts w:ascii="Times New Roman" w:hAnsi="Times New Roman" w:cs="Times New Roman"/>
          <w:sz w:val="28"/>
          <w:szCs w:val="28"/>
          <w:lang w:val="ru-RU"/>
        </w:rPr>
        <w:t xml:space="preserve"> Население сократилось в несколько раз. Все понимают, что России обязательно нужен царь, иначе страна погибнет.</w:t>
      </w:r>
    </w:p>
    <w:p w14:paraId="7CC1A5B2" w14:textId="77777777" w:rsidR="003377E8" w:rsidRDefault="003377E8" w:rsidP="00B74B62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1A6487D2" w14:textId="592B73E3" w:rsidR="00C8490D" w:rsidRPr="007874CE" w:rsidRDefault="00C8490D" w:rsidP="00B74B62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7874CE">
        <w:rPr>
          <w:rFonts w:ascii="Times New Roman" w:hAnsi="Times New Roman" w:cs="Times New Roman"/>
          <w:b/>
          <w:bCs/>
          <w:sz w:val="36"/>
          <w:szCs w:val="36"/>
          <w:lang w:val="ru-RU"/>
        </w:rPr>
        <w:t>Михаил Фёдорович Романов</w:t>
      </w:r>
      <w:r w:rsidR="003377E8" w:rsidRPr="007874CE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– 1613-1645 г.</w:t>
      </w:r>
    </w:p>
    <w:p w14:paraId="69E8B61A" w14:textId="32BADA8D" w:rsidR="00C8490D" w:rsidRPr="005F7A1F" w:rsidRDefault="00C8490D" w:rsidP="003003C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конце страшной зимы 1613-го года в Москве собирается Земский собор, целью которого является решение судьбы отечества. </w:t>
      </w:r>
      <w:r w:rsidR="003003C2">
        <w:rPr>
          <w:rFonts w:ascii="Times New Roman" w:hAnsi="Times New Roman" w:cs="Times New Roman"/>
          <w:sz w:val="28"/>
          <w:szCs w:val="28"/>
          <w:lang w:val="ru-RU"/>
        </w:rPr>
        <w:t xml:space="preserve">В нём участвовали 1000 человек всех сословий, включая </w:t>
      </w:r>
      <w:r w:rsidR="003003C2"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высшую аристократию, духовенство, купечество, чиновников и крестьян.</w:t>
      </w:r>
    </w:p>
    <w:p w14:paraId="455F2C9D" w14:textId="6F70B54A" w:rsidR="003003C2" w:rsidRDefault="003003C2" w:rsidP="003003C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3 марта состоялось решающее голосование и спустя множество горячайших споров, царём был выбран 16-летний Михаил Романов.</w:t>
      </w:r>
    </w:p>
    <w:p w14:paraId="51E7BBC4" w14:textId="57946D72" w:rsidR="003003C2" w:rsidRDefault="003003C2" w:rsidP="003003C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Отец Михаила, Фёдор Никитич Романов – двоюродный брат сына Ивана Грозного – царя Фёдора, и поэтому могу законно претендовать на престол.</w:t>
      </w:r>
    </w:p>
    <w:p w14:paraId="74378900" w14:textId="292BE09E" w:rsidR="003003C2" w:rsidRDefault="003003C2" w:rsidP="003003C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С приходом Бориса Годунова, Фёдор Никитич был насильно пострижен в монахи с именем Филарет, а его жена пострижена с именем Марфа.</w:t>
      </w:r>
    </w:p>
    <w:p w14:paraId="380A656F" w14:textId="77777777" w:rsidR="003003C2" w:rsidRPr="00FD1173" w:rsidRDefault="003003C2" w:rsidP="003003C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Решение Земского собора было оглашено на Красной Площади: «Михаил Фёдорович да будет царь и государь Московскому государству и всея Руския держава!»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D3239F0" w14:textId="77777777" w:rsidR="003003C2" w:rsidRPr="00FD1173" w:rsidRDefault="003003C2" w:rsidP="003003C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Детство и юность Михаила пришлись на страшные годы Смуты. Ему было всего 4 года, когда его отняли у родителей и отправили в деревню.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967BE68" w14:textId="5C85A1C0" w:rsidR="003003C2" w:rsidRDefault="003003C2" w:rsidP="003003C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Потом 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мать</w:t>
      </w: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забрала Михаила, и несколько лет они просидели в разоренной Москве.</w:t>
      </w:r>
    </w:p>
    <w:p w14:paraId="0D9B304C" w14:textId="3EC6840A" w:rsidR="003003C2" w:rsidRDefault="003003C2" w:rsidP="003003C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Спустя большое количество лет безвластия, смуты и разорения, на трон восходит родоначальник новой царской династии Михаил Фёдорович Романов. В воскресенье 11 июля 1613 года он был венчан на царство. Юным царём был интуитивно выбран </w:t>
      </w: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единственно возможный способ правления 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–</w:t>
      </w: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коллегиальный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. </w:t>
      </w: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По его инициативе Земский Собор теперь действовал постоянно, превратившись в высший совещательный орган Российского государства.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EF22C7E" w14:textId="77777777" w:rsidR="005F7A1F" w:rsidRPr="00FD1173" w:rsidRDefault="005F7A1F" w:rsidP="005F7A1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Началась война, шведы осадили Псков. </w:t>
      </w: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Гарнизон отбил пять штурмов.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8F049B6" w14:textId="3DC4E55D" w:rsidR="005F7A1F" w:rsidRDefault="005F7A1F" w:rsidP="005F7A1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Михаил велел дипломатам сделать всё, чтобы заключить мир.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В феврале 1617 года подписан Столовский мир, при котором России 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возвраща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ется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Новгород и прилегающие ему территории.</w:t>
      </w:r>
      <w:r w:rsidRPr="00A33D6C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Вскоре на Москву пошла польская армия, которую вел лично королевич Владислав, все еще претендующий на русский престол.</w:t>
      </w:r>
    </w:p>
    <w:p w14:paraId="45A002F1" w14:textId="7B788982" w:rsidR="005F7A1F" w:rsidRDefault="005F7A1F" w:rsidP="005F7A1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1 декабря 1618 года подписано Деулинское перемирие на 14.5 лет, Россия получила земли от Вязьмы до Чернигова. 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Главным результатом перемирия для России стал возврат всех пленных, захваченных еще во время смуты. Из Польши вернулся отец Михаила Федоровича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–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митрополит Филарет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, который был поставлен патриархом Московским и всея Руси.</w:t>
      </w:r>
    </w:p>
    <w:p w14:paraId="5A403EA1" w14:textId="28149FC1" w:rsidR="005F7A1F" w:rsidRDefault="005F7A1F" w:rsidP="005F7A1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В государстве установились покой и равновесие, и прошло время отвоевать земли, потерянные во время смуты. Предстояла война с Польшей. Михаил Фёдорович провёл военную реформу, взяв за основу шведскую армию – лучшую на то время в Европе. </w:t>
      </w:r>
      <w:r w:rsidR="003377E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К 1632 году было сформировано 10 полков, численностью 17 тысяч человек.</w:t>
      </w:r>
    </w:p>
    <w:p w14:paraId="690B0F53" w14:textId="77777777" w:rsidR="003377E8" w:rsidRPr="00A33D6C" w:rsidRDefault="003377E8" w:rsidP="003377E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В 1634 году подписано Поляновский мирный договор, оставляющий за Польшей все ранее завоёванные земли, кроме Серпейска. Россия должна была выплатить в контрибуцию 20 тысяч рублей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, но зато Владислав навсегда отказывался от претензий на российский трон. </w:t>
      </w:r>
      <w:r w:rsidRPr="00A33D6C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AB97415" w14:textId="77777777" w:rsidR="003377E8" w:rsidRDefault="003377E8" w:rsidP="005F7A1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Царь добился того, что в Россию стали охотно приезжать специалисты из Англии Голландии.</w:t>
      </w:r>
    </w:p>
    <w:p w14:paraId="3A4176AC" w14:textId="37A74BC8" w:rsidR="003377E8" w:rsidRDefault="003377E8" w:rsidP="005F7A1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На десятом году своего царствия Михаил Фёдорович приглашает английских геологов для разведки железных и медных руд в Зауралье. Уже через 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8 лет на Урале построили первый государственный завод по выплавке железа. Началось медеплавильное производство.</w:t>
      </w:r>
    </w:p>
    <w:p w14:paraId="155CCD90" w14:textId="278936CF" w:rsidR="003377E8" w:rsidRPr="00A33D6C" w:rsidRDefault="003377E8" w:rsidP="003377E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Ещё через 12 лет был 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основан оружейный завод под Тулой, который существует до сих пор. В первой половине 17 века Россия начала экспортировать оружие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самые развитые страны Европы.</w:t>
      </w:r>
    </w:p>
    <w:p w14:paraId="7DEEE9DD" w14:textId="77777777" w:rsidR="003377E8" w:rsidRPr="00FD1173" w:rsidRDefault="003377E8" w:rsidP="003377E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12 июля 1645 года царь праздновал свой день рождения.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18EBDC0" w14:textId="77777777" w:rsidR="003377E8" w:rsidRPr="00FD1173" w:rsidRDefault="003377E8" w:rsidP="003377E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Утром, после церковной службы, словно предчувствуя кончину, Михаил принародно простил всех обидевших и согрешивших против него.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812FEC4" w14:textId="1B7E7F2A" w:rsidR="003377E8" w:rsidRDefault="003377E8" w:rsidP="005F7A1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Распорядился об амнистии заключённым. Придя домой, первый государь династии Романовых, простился с женой и сыном и тихо отошёл в мир иной, прожив на свете ровно 49 лет.</w:t>
      </w:r>
    </w:p>
    <w:p w14:paraId="5EE138E3" w14:textId="77777777" w:rsidR="003377E8" w:rsidRPr="005F7A1F" w:rsidRDefault="003377E8" w:rsidP="005F7A1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</w:p>
    <w:p w14:paraId="60C45C4E" w14:textId="63B9B837" w:rsidR="005F7A1F" w:rsidRDefault="003377E8" w:rsidP="005F7A1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</w:pPr>
      <w:r w:rsidRPr="003377E8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  <w:t>Алексей Михайлович Романов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  <w:t xml:space="preserve"> – 1645-1676 г.</w:t>
      </w:r>
    </w:p>
    <w:p w14:paraId="09EB403D" w14:textId="77777777" w:rsidR="003377E8" w:rsidRPr="00FD1173" w:rsidRDefault="003377E8" w:rsidP="003377E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Для юного царя Алексея бремя высшей власти не стало неожиданностью: его готовили к этому с детства. Взрослое воспитание царевичей начиналось с 6ти лет.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04FCC76" w14:textId="77777777" w:rsidR="003377E8" w:rsidRPr="00FD1173" w:rsidRDefault="003377E8" w:rsidP="003377E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Главным воспитателем Алексея был боярин Борис Морозов. Он старался расширить кругозор своего подопечного и приобщить его к западной культуре.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3476B70" w14:textId="77777777" w:rsidR="003377E8" w:rsidRPr="00FD1173" w:rsidRDefault="003377E8" w:rsidP="003377E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начале своего правления Царь Алексей не раз появлялся перед боярами в немецком платье, при дворе водилось немало европейцев - переводчики, дипломаты, учителя.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5F19455" w14:textId="77777777" w:rsidR="003377E8" w:rsidRPr="003377E8" w:rsidRDefault="003377E8" w:rsidP="003377E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 xml:space="preserve">Управление государством он возложил на своего воспитателя - Бориса </w:t>
      </w:r>
      <w:r w:rsidRPr="003377E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Морозова.</w:t>
      </w:r>
      <w:r w:rsidRPr="003377E8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330BE01" w14:textId="77777777" w:rsidR="003377E8" w:rsidRPr="003377E8" w:rsidRDefault="003377E8" w:rsidP="003377E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3377E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Алексей Михайлович женился на Марии Милославской, а Борис – на ее сестре Анне – для укрепления положения на троне.  </w:t>
      </w:r>
      <w:r w:rsidRPr="003377E8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BDCB0C8" w14:textId="77777777" w:rsidR="00795C6F" w:rsidRDefault="003377E8" w:rsidP="005F7A1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3377E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1 июня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1648 года горожане пишут челобитную царю о бесчинствах чиновников. Царь принял 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челобитную и обещал выполнить все требования.</w:t>
      </w:r>
    </w:p>
    <w:p w14:paraId="2C76AA72" w14:textId="77777777" w:rsidR="00795C6F" w:rsidRPr="00FD1173" w:rsidRDefault="00795C6F" w:rsidP="00795C6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За два года Морозов превратился в богатейшего землевладельца страны и составил себе огромное состояние. А для пополнения государственной казны он сильно урезал или вообще отменил жалованье всем чиновникам.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F759D52" w14:textId="77777777" w:rsidR="00795C6F" w:rsidRPr="00FD1173" w:rsidRDefault="00795C6F" w:rsidP="00795C6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Им оставалось только брать взятки. На ключевые посты Морозов назначил своих людей, получив с них крупные деньги. Были повышены пошлины на продажу соли.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6DD00D4" w14:textId="46D664D9" w:rsidR="003377E8" w:rsidRDefault="00795C6F" w:rsidP="005F7A1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По решению царя,</w:t>
      </w:r>
      <w:r w:rsidR="003377E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многие взяточники были казнены, 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Борис сослан в ссылку в Кирилло-Белозерский монастырь.</w:t>
      </w:r>
    </w:p>
    <w:p w14:paraId="5F8BF22D" w14:textId="54455212" w:rsidR="00795C6F" w:rsidRDefault="00795C6F" w:rsidP="00795C6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1649 году было составлено Соборное уложение Алексея Михайловича, учитывающее интересы всех сословий, в первую очередь – дворян. Уложение содержало</w:t>
      </w: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25 глав и почти тысячу статей.</w:t>
      </w:r>
      <w:r w:rsidRPr="00795C6F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Вводи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т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ся бессрочный розыск беглых крестьян, а это означа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ет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их полное и окончательное закрепощение.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</w:t>
      </w: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Соборное Уложение действовало без малого двести лет, до 1832 года.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46DF058" w14:textId="77777777" w:rsidR="00795C6F" w:rsidRDefault="00795C6F" w:rsidP="00795C6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Когда бунт утих, Морозов вернулся из ссылки. Но его место возле Алексея было уже занято.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Место рядом с Алексеем занял патриарх Никон, который, с одобрения царя, начал церковную реформу, целью которой было упорядочивание церковной жизни, а средством исправление ошибок и разногласий в богослужебных книгах и приведение их к изначальным древнерусским и греческим образцам.</w:t>
      </w:r>
    </w:p>
    <w:p w14:paraId="07E4E1E1" w14:textId="77777777" w:rsidR="00795C6F" w:rsidRPr="00FD1173" w:rsidRDefault="00795C6F" w:rsidP="00795C6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Алексей Михайлович поддерживал реформу, но его начало тревожить то, что Никон вмешивался в дела большой политики,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дипломатию, военные предприятия царя.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Недовольство государя патриархом дошло того, что однажды Алексей Михайлович не пришёл на патриаршую службу в Успенском соборе.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3EC21F6" w14:textId="451372A7" w:rsidR="00795C6F" w:rsidRDefault="00795C6F" w:rsidP="00795C6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Это могло означать только одно: царь больше не желает видеть Никона.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Никон уехал в основанный им Воскресенский Новоиерусалимский монастырь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.</w:t>
      </w:r>
    </w:p>
    <w:p w14:paraId="209684A2" w14:textId="4281FF5A" w:rsidR="00795C6F" w:rsidRDefault="00795C6F" w:rsidP="00795C6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1666 году был созван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большой Архиерейский собор. За самовольное оставление сана, собор официально низложил патриарха Никона, а протопопа Аввакума за раскол отлучил от церкви. Но итоги великой церковной реформы были полностью узаконены.</w:t>
      </w:r>
    </w:p>
    <w:p w14:paraId="102E0826" w14:textId="4281FF5A" w:rsidR="00795C6F" w:rsidRPr="00A33D6C" w:rsidRDefault="00795C6F" w:rsidP="00795C6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В 1670-1671 годах произошло восстание Степана Разина. 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Разницы захватили ряд поволжских городов, к ним присоединилось несколько тысяч крестьян. Война продлилась год, до тех пор, пока казацкие старшины не выдали Разина властям. </w:t>
      </w:r>
    </w:p>
    <w:p w14:paraId="13A8EA5A" w14:textId="77777777" w:rsidR="00795C6F" w:rsidRPr="00FD1173" w:rsidRDefault="00795C6F" w:rsidP="00795C6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Вскоре началась новая война с давним врагом Польшей. Ведь по итогам смутного времени Речь Посполитая удерживала множество русских земель,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9E7BCB7" w14:textId="3063BBBC" w:rsidR="00795C6F" w:rsidRDefault="00795C6F" w:rsidP="00795C6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том числе стратегически важный Смоленск.</w:t>
      </w:r>
    </w:p>
    <w:p w14:paraId="26366F05" w14:textId="77777777" w:rsidR="00795C6F" w:rsidRPr="00FD1173" w:rsidRDefault="00795C6F" w:rsidP="00795C6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Началась чума. Царскую семью и весь двор спешно вывезли в Троице-Сергиеву лавру.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Столицу заперли в карантин.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02DA9F1C" w14:textId="7A804050" w:rsidR="00795C6F" w:rsidRPr="00FD1173" w:rsidRDefault="00795C6F" w:rsidP="00795C6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середине 17 века Москва была одним из самых больших городов Европы.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До эпидемии ее население составляло около 300 тысяч человек.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За 5 месяцев эпидемии в Москве умерло около 150 тысяч человек -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D0283BD" w14:textId="77777777" w:rsidR="00795C6F" w:rsidRDefault="00795C6F" w:rsidP="00795C6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половина населения. Улицы были завалены трупами. А между тем войску в походе нужно было платить жалованье.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Вся казна осталась в зачумлённой Москве. Стрельцы могли заразиться, и тогда всему войску конец.</w:t>
      </w:r>
    </w:p>
    <w:p w14:paraId="47D33E34" w14:textId="77D8CD4B" w:rsidR="00795C6F" w:rsidRDefault="00795C6F" w:rsidP="00795C6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Алексей Михайлович придумал в буквальном смысле отмывание денег: серебряные монеты обработали мылом и щёлоком, прополоскали, и только потом раздали стрельцам. В войске не заболел никто.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915F9BC" w14:textId="77777777" w:rsidR="00795C6F" w:rsidRPr="00FD1173" w:rsidRDefault="00795C6F" w:rsidP="00795C6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Война с Польшей продлилась 13 лет. Удалось отвоевать всю Западную Русь.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B11539F" w14:textId="3081899F" w:rsidR="00CD49CE" w:rsidRDefault="00795C6F" w:rsidP="00CD49C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Но долгая война истощила казну, и пришлось пойти на мировую, отдав часть завоеваний.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</w:t>
      </w: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По Андрусовскому перемирию 1667 года к России, наконец, возвращался Смоленск,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Чернигов и другие земли, захваченные поляками во время Смуты. А Левобережная Украина вошла в состав Российского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</w:t>
      </w: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Государства. Чтобы пополнить казну, правительство Алексея Михайловича провело денежную реформу</w:t>
      </w:r>
      <w:r w:rsidR="00CD49C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: </w:t>
      </w:r>
      <w:r w:rsidR="00CD49CE"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оборот вводилась медная монета, которая приравнивалась к серебряной</w:t>
      </w:r>
      <w:r w:rsidR="00CD49C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. Ж</w:t>
      </w:r>
      <w:r w:rsidR="00CD49CE"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алование стали платить медью, а налоги по-прежнему собирали серебром.</w:t>
      </w:r>
    </w:p>
    <w:p w14:paraId="7489785E" w14:textId="04E83841" w:rsidR="00CD49CE" w:rsidRDefault="00CD49CE" w:rsidP="00CD49C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1662 году происходит Медный бунт, который был подавлен, но медные деньги пришлось отменить с возмещением убытков.</w:t>
      </w:r>
    </w:p>
    <w:p w14:paraId="5CFF2E20" w14:textId="77777777" w:rsidR="00CD49CE" w:rsidRPr="00FD1173" w:rsidRDefault="00CD49CE" w:rsidP="00CD49C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После бунта Алексей Михайлович стал очень подозрительным. Он создал особый приказ Тайных дел, который совмещал функции контрразведки,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BC2D8AC" w14:textId="6E1DC78F" w:rsidR="00CD49CE" w:rsidRDefault="00CD49CE" w:rsidP="00CD49C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тайной полиции, цензурного комитета и карательной системы, а также занимался координацией работы других приказов и проверкой их деятельности.</w:t>
      </w:r>
    </w:p>
    <w:p w14:paraId="12B13DB9" w14:textId="77777777" w:rsidR="007874CE" w:rsidRDefault="00CD49CE" w:rsidP="007874C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Наталья Нарышкина стала женой Алексея Михайловича и родила ему Петра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I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.</w:t>
      </w:r>
    </w:p>
    <w:p w14:paraId="77079349" w14:textId="2E50F853" w:rsidR="007874CE" w:rsidRPr="00FD1173" w:rsidRDefault="007874CE" w:rsidP="007874C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январе 1676 года Алексей Михайлович простудился, и по обыкновению решил лечиться сам. Но, уже через неделю состояние его здоровья стало безнадёжным.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29 января царь соборовался и благословил на царство старшего сына Фёдора</w:t>
      </w:r>
      <w:r w:rsidR="00CD49CE"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</w:t>
      </w: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ночь на 30 января наступила смерть. Алексею Михайловичу было 46 лет.</w:t>
      </w:r>
    </w:p>
    <w:p w14:paraId="78AA53AC" w14:textId="68067DD1" w:rsidR="007874CE" w:rsidRDefault="007874CE" w:rsidP="007874C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Алексей Михайлович оставил после себя государство богатое, сильное и стабильное.</w:t>
      </w:r>
      <w:r w:rsidRPr="00FD1173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Pr="00FD1173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Именно он заложил мощнейший потенциал будущего развития страны.</w:t>
      </w:r>
    </w:p>
    <w:p w14:paraId="5C15B92E" w14:textId="77777777" w:rsidR="007874CE" w:rsidRDefault="007874CE" w:rsidP="007874C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08E1050C" w14:textId="0FA1DF8E" w:rsidR="007874CE" w:rsidRDefault="007874CE" w:rsidP="005F7A1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</w:pPr>
      <w:r w:rsidRPr="007874CE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  <w:t>Федор Алексеевич 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  <w:t>Романов – 1676-1682 г.</w:t>
      </w:r>
    </w:p>
    <w:p w14:paraId="500A1729" w14:textId="59AAF87B" w:rsidR="007874CE" w:rsidRDefault="003E6CA5" w:rsidP="005F7A1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Из – за болезни Федор был вынужден много времени проводить в покоях, вдалеке от шумных игр. Возможно поэтому он с детства проявил большую склонность к наукам. Царь прекрасно разбирался в богословии, философии, риторике, поэтике, свободно владел польским языком и писал стихотворные сочинения. Федор имел обширную музыкальную библиотеку, отлично пел, обладал талантом композитора. Но главной его страстью было коннозаводство.</w:t>
      </w:r>
    </w:p>
    <w:p w14:paraId="0F0B73A2" w14:textId="64B75E33" w:rsidR="003E6CA5" w:rsidRDefault="003E6CA5" w:rsidP="005F7A1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Управление взял в свои руки родственник царя Иван Милославский, при поддержке многочисленного клана. При юном царе установилось правление боярских кланов.</w:t>
      </w:r>
    </w:p>
    <w:p w14:paraId="75BA4F9F" w14:textId="0798AA8A" w:rsidR="003E6CA5" w:rsidRDefault="003E6CA5" w:rsidP="003E6CA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Женившись на Агафье Грушецкой, Фёдор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обрёл все права взрослого человека.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Первым же делом царь запускает налоговую реформу. 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Вместо многочисленных сборов вводилась одна фиксированная подать - на содержание стрелецкого войска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. 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Острая нужда в наличных вынудила царя ввести возможность откупа косвенных налогов, что существенно пополнило казну государства.</w:t>
      </w:r>
    </w:p>
    <w:p w14:paraId="06D32EDA" w14:textId="317E7593" w:rsidR="003E6CA5" w:rsidRDefault="003E6CA5" w:rsidP="003E6CA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1678 году проведена перепись населения, результатом которой стало число 5 миллионов 600 тысяч человек.</w:t>
      </w:r>
    </w:p>
    <w:p w14:paraId="5B714CA9" w14:textId="475341C4" w:rsidR="003E6CA5" w:rsidRDefault="003E6CA5" w:rsidP="003E6CA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Следом была начата межевая реформа. 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Уточнялись старые и устанавливались новые границы между земельными владениями всех видов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.</w:t>
      </w:r>
    </w:p>
    <w:p w14:paraId="4C806BF4" w14:textId="6D8EDB73" w:rsidR="003E6CA5" w:rsidRDefault="003E6CA5" w:rsidP="005F7A1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Затем последовала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военно-окружная реформа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: в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ся страна, за исключением Сибири и Поволжья была разделена на 9 военных разрядов 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– 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округов.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Из служилого населения каждого населения формировались отдельные полки.</w:t>
      </w:r>
    </w:p>
    <w:p w14:paraId="1C85ADD6" w14:textId="1BDFD844" w:rsidR="003E6CA5" w:rsidRDefault="003E6CA5" w:rsidP="005F7A1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3E6CA5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Фёдор Алексеевич отменил целый ряд телесных наказаний, предполагавших </w:t>
      </w:r>
      <w:r w:rsidRPr="003E6CA5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увечье, например</w:t>
      </w:r>
      <w:r w:rsidRPr="003E6CA5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, отсечение рук, ног, пальцев. Взамен нарушителей соответствующих статей принялись ссылать в Сибирь.</w:t>
      </w:r>
    </w:p>
    <w:p w14:paraId="6AA0CB82" w14:textId="77777777" w:rsidR="003E6CA5" w:rsidRPr="00E8742E" w:rsidRDefault="003E6CA5" w:rsidP="003E6CA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Государь ввёл при дворе польскую моду, особо смелые стольники даже начали брить бороды.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5786D2F" w14:textId="1477AF1E" w:rsidR="003E6CA5" w:rsidRDefault="003E6CA5" w:rsidP="005F7A1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Также были проведены такие реформы, как:</w:t>
      </w:r>
    </w:p>
    <w:p w14:paraId="4E85C500" w14:textId="44A34358" w:rsidR="003E6CA5" w:rsidRDefault="003E6CA5" w:rsidP="005F7A1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- Восстановление работы челобитного приказа.</w:t>
      </w:r>
    </w:p>
    <w:p w14:paraId="7B27CDF9" w14:textId="1762CEC6" w:rsidR="003E6CA5" w:rsidRDefault="003E6CA5" w:rsidP="005F7A1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- Освоение пустующих территорий за Уралом.</w:t>
      </w:r>
    </w:p>
    <w:p w14:paraId="6680C826" w14:textId="22C1E075" w:rsidR="003E6CA5" w:rsidRDefault="003E6CA5" w:rsidP="005F7A1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- Отменено местничество. 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Главным критерием становились личностные заслуги и мнение царя.</w:t>
      </w:r>
    </w:p>
    <w:p w14:paraId="02CCAA12" w14:textId="30BE1CC7" w:rsidR="003E6CA5" w:rsidRDefault="003E6CA5" w:rsidP="005F7A1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- 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Было основано типографическое у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ч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илище по европейскому образцу.</w:t>
      </w:r>
    </w:p>
    <w:p w14:paraId="0862D031" w14:textId="0F0C3636" w:rsidR="003E6CA5" w:rsidRDefault="003E6CA5" w:rsidP="005F7A1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- Было начато строительство белокаменной Москвы.</w:t>
      </w:r>
    </w:p>
    <w:p w14:paraId="62886DBD" w14:textId="26E6C760" w:rsidR="003E6CA5" w:rsidRDefault="003E6CA5" w:rsidP="005F7A1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</w:p>
    <w:p w14:paraId="1B7388B7" w14:textId="3180E827" w:rsidR="003E6CA5" w:rsidRDefault="003E6CA5" w:rsidP="003E6CA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В 1677 году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100-тысячная крымско-турецкая армия вторглась на территорию Украины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.</w:t>
      </w:r>
      <w:r w:rsidRPr="003E6CA5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Несмотря на почти двукратный численный перевес, турки потерпели поражение.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57A83D12" w14:textId="0AB703C5" w:rsidR="003E6CA5" w:rsidRPr="00E8742E" w:rsidRDefault="003E6CA5" w:rsidP="003E6CA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В 1681 году 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был заключен Бахчисарайский мирный договор между Россией, Турцией и Крымским ханством, сроком на 20 лет.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Левобережная Украина и Киев с окрестными землями оставались за Россией, граница с Турцией устанавливалась по Днепру, между Днепром и Бугом оставалась буферная зона.</w:t>
      </w:r>
    </w:p>
    <w:p w14:paraId="77D2075F" w14:textId="77777777" w:rsidR="003E6CA5" w:rsidRDefault="003E6CA5" w:rsidP="003E6CA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3E6CA5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Царица умерла в родах, а новорождённый царевич Илья пережил мать всего на 6 дней. Фёдор так и не смог оправиться от этой потери. Его состояние стало ухудшаться с пугающей быстротой.</w:t>
      </w:r>
    </w:p>
    <w:p w14:paraId="7E7B6DEF" w14:textId="0404DDEB" w:rsidR="003E6CA5" w:rsidRDefault="003E6CA5" w:rsidP="003E6CA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3E6CA5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Понимая, что нужен наследник, через некоторое время Фёдор согласился на второй брак. Невестой стала 14-летняя Марфа Апраксина. Во время венчания Фёдор сидел, стоять сил уже не было. Через два месяца после свадьбы, немного не дотянув до 21 года,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в 1682 году,</w:t>
      </w:r>
      <w:r w:rsidRPr="003E6CA5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он умер, не успев отдать распоряжения о наследнике.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Через час после смерти Федора, боярская дума при активной поддержке патриарха Иокима, провозгласила царем малолетнего Петра Алексеевича.</w:t>
      </w:r>
    </w:p>
    <w:p w14:paraId="29B84B83" w14:textId="1D754794" w:rsidR="003E6CA5" w:rsidRDefault="003E6CA5" w:rsidP="003E6CA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Всего за 6 лет правления Федора Алексеевича была создана основа для самой мощной в мире регулярной армии.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Учреждена система социальной поддержки и трижды снижались налоги. На тысячи верст расширилась территория страны.</w:t>
      </w:r>
    </w:p>
    <w:p w14:paraId="3747BC47" w14:textId="560EBC85" w:rsidR="003E6CA5" w:rsidRDefault="003E6CA5" w:rsidP="003E6CA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</w:p>
    <w:p w14:paraId="0E631429" w14:textId="0654915F" w:rsidR="003E6CA5" w:rsidRDefault="003E6CA5" w:rsidP="003E6CA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</w:pPr>
      <w:r w:rsidRPr="00E8742E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  <w:t>Софья Алексеевна Романова</w:t>
      </w:r>
      <w:r w:rsidR="00B460B5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  <w:t xml:space="preserve"> – 1682-1704 г.</w:t>
      </w:r>
    </w:p>
    <w:p w14:paraId="045EBCE6" w14:textId="77777777" w:rsidR="00B460B5" w:rsidRPr="00B460B5" w:rsidRDefault="00B460B5" w:rsidP="00B460B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B460B5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Софья изучала философию, богословие, риторику, польский и латынь, очень много читала, сочиняла нравоучительные пьесы. </w:t>
      </w:r>
    </w:p>
    <w:p w14:paraId="75599651" w14:textId="1CAF5760" w:rsidR="00B460B5" w:rsidRDefault="00B460B5" w:rsidP="00B460B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B460B5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Смерть Фёдора дала Софье долгожданный шанс претендовать на престол.</w:t>
      </w:r>
    </w:p>
    <w:p w14:paraId="00FBBC3F" w14:textId="77777777" w:rsidR="00B460B5" w:rsidRPr="00B460B5" w:rsidRDefault="00B460B5" w:rsidP="00B460B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Е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й мешали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лишь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Нарышкины 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–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родственники ненавистной мачехи. И Софья разработала многоходовую комбинацию прихода к власти.</w:t>
      </w:r>
    </w:p>
    <w:p w14:paraId="0DB7CE47" w14:textId="567C262F" w:rsidR="00B460B5" w:rsidRDefault="00B460B5" w:rsidP="00B460B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Роль пусковой пружины она отвела стрельцам. Жалование стрельцам выплачивалось неравномерно. Часть денег забирали себе полковники, при этом застав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ля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ли рядовых стрельцов работать в своих усадьбах, как крепостных. Стрельцы были близки к точке кипения.</w:t>
      </w:r>
    </w:p>
    <w:p w14:paraId="45A6184A" w14:textId="77777777" w:rsidR="00B460B5" w:rsidRPr="00B460B5" w:rsidRDefault="00B460B5" w:rsidP="00B460B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B460B5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Этим и воспользовалась царевна Софья. Её провокаторы распускали разные слухи о Нарышкиных, подбивали стрельцов на бунт. </w:t>
      </w:r>
    </w:p>
    <w:p w14:paraId="73D1C618" w14:textId="38E06444" w:rsidR="00B460B5" w:rsidRDefault="00B460B5" w:rsidP="00B460B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B460B5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Стрельцам сообщили, что царя Федора отравили Нарышкины. Толпа ворвалась во дворец. Бойня продолжалась ещё 3 дня. Были убиты братья царицы Афанасий и Иван Нарышкины.</w:t>
      </w:r>
    </w:p>
    <w:p w14:paraId="36E584D4" w14:textId="15199017" w:rsidR="00B460B5" w:rsidRDefault="00B460B5" w:rsidP="00B460B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19 мая стрельцы потребовали уплатить им все долги за 40 лет в размере 240 тысяч рублей.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23 мая поступил новый ультиматум: на престол посадить двух царей 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–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Ивана и Петра.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29 мая 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–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последнее требование сделать царевну Софью.</w:t>
      </w:r>
    </w:p>
    <w:p w14:paraId="10B97BC1" w14:textId="1E766D37" w:rsidR="00B460B5" w:rsidRDefault="00B460B5" w:rsidP="00B460B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B460B5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Это было ничем не прикрытое беззаконие. Потому что за полтора месяца до этого на Соборной площади в Кремле царём был венчан Пётр, и ему была принесена присяга.</w:t>
      </w:r>
    </w:p>
    <w:p w14:paraId="588C7A6E" w14:textId="77777777" w:rsidR="00B460B5" w:rsidRPr="00B460B5" w:rsidRDefault="00B460B5" w:rsidP="00B460B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B460B5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Софья понимала, что положение её крайне непрочно. Завоёванную власть нужно было ещё как-то удержать. </w:t>
      </w:r>
    </w:p>
    <w:p w14:paraId="0CFF1046" w14:textId="77777777" w:rsidR="00B460B5" w:rsidRDefault="00B460B5" w:rsidP="00B460B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B460B5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Первым делом она распорядилась полностью выплатить стрельцам все долги по жалованию. Затем Софья рассадила на все ключевые должности своих людей.</w:t>
      </w:r>
    </w:p>
    <w:p w14:paraId="4048A941" w14:textId="66554094" w:rsidR="00B460B5" w:rsidRDefault="00B460B5" w:rsidP="00B460B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B460B5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Стрелецкие войска составляли 35% вооруженных сил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и в</w:t>
      </w:r>
      <w:r w:rsidRPr="00B460B5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ремя работало на Софью. Правительница и «старший царь» Иван обосновались в Кремле, а царица Наталья и «младший царь» Пётр - в загородной резиденции Преображенское.</w:t>
      </w:r>
    </w:p>
    <w:p w14:paraId="35EB3664" w14:textId="3EC9DFF6" w:rsidR="00B460B5" w:rsidRDefault="00B460B5" w:rsidP="00B460B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В 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1682 г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оду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Москва была оккупирована стрельцами, во главе с Хованским. Позже, Хованский был убит. Восстание было подавлено, а во главе стрелецкого приказа встал Федор Шакловитый. Царский двор вернулся в Москву.</w:t>
      </w:r>
    </w:p>
    <w:p w14:paraId="1160983C" w14:textId="77777777" w:rsidR="00B460B5" w:rsidRPr="00A33D6C" w:rsidRDefault="00B460B5" w:rsidP="00B460B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Г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лиц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ы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 с одобрения Софьи, составил проект преобразования государства, целью которой было освобождение крестьян от крепостной зависимости, но проект не состоялся, т.к. мог вызвать большой дворянский мятеж. </w:t>
      </w:r>
      <w:r w:rsidRPr="00A33D6C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1847AAC5" w14:textId="77777777" w:rsidR="00B460B5" w:rsidRPr="00E8742E" w:rsidRDefault="00B460B5" w:rsidP="00B460B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К 1686 году подошло время продлевать мирный договор с Польшей.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5ADCE6D" w14:textId="6FA6F6B0" w:rsidR="00B460B5" w:rsidRPr="00E8742E" w:rsidRDefault="00B460B5" w:rsidP="00B460B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Усилиями канцлера Голицына и его сотрудников, после долгих и трудных переговоров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, 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6 мая в Москве был подписан так называемый «Вечный мир» между Россией и Польшей,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венчающий внешнюю политику всего 17 века.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Этот мир был очень выгодным для России.</w:t>
      </w:r>
    </w:p>
    <w:p w14:paraId="37D510C0" w14:textId="69FE98A8" w:rsidR="00B460B5" w:rsidRDefault="00B460B5" w:rsidP="00B460B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За Русским царством окончательно признавались территории Смоленщины и Черниговщины, а также Левобережной Украины, Запорожье и Киев.</w:t>
      </w:r>
    </w:p>
    <w:p w14:paraId="67334F47" w14:textId="5819506A" w:rsidR="00B460B5" w:rsidRDefault="00B460B5" w:rsidP="00B460B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Но «Вечный мир» имел дополнительное условие: Россия вступала в антитурецкую Священную лигу европейских государств и обязывалась воевать с Крымским ханом 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– 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вассалом Турции.</w:t>
      </w:r>
    </w:p>
    <w:p w14:paraId="6F9B5A7C" w14:textId="59184300" w:rsidR="00B460B5" w:rsidRPr="00E8742E" w:rsidRDefault="00B460B5" w:rsidP="00B460B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мае 1687 года 100-тысячная русская армия соединилась на левом берегу Днепра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. </w:t>
      </w:r>
      <w:r w:rsidRPr="00B460B5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15 мая состоялось единственное сражение, где татары отступили, и через пять дней русская армия подошла к Перекопу.</w:t>
      </w:r>
    </w:p>
    <w:p w14:paraId="4A89EBD7" w14:textId="77777777" w:rsidR="00587757" w:rsidRPr="00587757" w:rsidRDefault="00587757" w:rsidP="00587757">
      <w:pPr>
        <w:tabs>
          <w:tab w:val="left" w:pos="8100"/>
        </w:tabs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587757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30 мая 1689 года Пётр стал совершеннолетним, и Софья полагалось сложить с себя полномочия. Но она не собиралась этого делать. </w:t>
      </w:r>
    </w:p>
    <w:p w14:paraId="137358C7" w14:textId="24C2E208" w:rsidR="00B460B5" w:rsidRDefault="00587757" w:rsidP="00587757">
      <w:pPr>
        <w:tabs>
          <w:tab w:val="left" w:pos="8100"/>
        </w:tabs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587757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По её приказу Шакловитый всё лето вёл подрывную работу среди стрельцов,</w:t>
      </w:r>
      <w:r w:rsidRPr="00587757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–</w:t>
      </w:r>
      <w:r w:rsidRPr="00587757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чтобы с их помощью опять совершить государственный переворот.</w:t>
      </w:r>
    </w:p>
    <w:p w14:paraId="5D544850" w14:textId="77777777" w:rsidR="00587757" w:rsidRPr="00E8742E" w:rsidRDefault="00587757" w:rsidP="00587757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ночь с 7 на 8 августа из стрелецкой слободы в Преображенское тайно прибыли гонцы, доложить Петру, что готовится покушение на него и переворот. Петр понял, что пришло время брать власть в свои руки.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753DD19A" w14:textId="77777777" w:rsidR="00587757" w:rsidRPr="00E8742E" w:rsidRDefault="00587757" w:rsidP="00587757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27 августа. Софья поехала сама на переговоры к брату, прекрасно понимая, что не нужно этого делать, что будут только напрасные унижения. Но сидеть и ждать сил не было. Боярин Троекуров передал приказ Петра: возвращаться.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63660ED7" w14:textId="0ACBF588" w:rsidR="00587757" w:rsidRDefault="00587757" w:rsidP="00587757">
      <w:pPr>
        <w:tabs>
          <w:tab w:val="left" w:pos="8100"/>
        </w:tabs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31 августа. Софья вернулась в Москву. Собрала стрельцов на площади и, стоя на дворцовом крыльце, плакала перед ними, жалуясь на брата. Но 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эффект оказался прямо противоположный: стрельцы испугались. Рядом с Софьей остался только верный Шакловитый.</w:t>
      </w:r>
    </w:p>
    <w:p w14:paraId="1CAAA197" w14:textId="482B2C7E" w:rsidR="00587757" w:rsidRPr="00E8742E" w:rsidRDefault="00587757" w:rsidP="00587757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Она мечтала стать настоящей правительницей - как византийская царевна Пульхерия из театрального действа, которое так поразило ее в юности. Она сумела воплотить в жизнь свою невероятную мечту, увиденную на сцене.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Первой из русских царевен вырвалась из теремного заточения, - к женскому счастью и неженской власти.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Но время женщин-правительниц в России ещё не пришло. За 7 лет на троне - 15 лет в монастырской келье.</w:t>
      </w:r>
      <w:r w:rsidRPr="00E8742E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4D972AC9" w14:textId="06A40CAC" w:rsidR="00587757" w:rsidRDefault="00587757" w:rsidP="00587757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E874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Она умерла в 1704 году, в возрасте 46 лет.</w:t>
      </w:r>
    </w:p>
    <w:p w14:paraId="2FCD1F0D" w14:textId="77777777" w:rsidR="00587757" w:rsidRDefault="00587757" w:rsidP="00587757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</w:pPr>
    </w:p>
    <w:p w14:paraId="5E86CB3E" w14:textId="3840FA3F" w:rsidR="00587757" w:rsidRDefault="00587757" w:rsidP="00587757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</w:pPr>
      <w:r w:rsidRPr="00587757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  <w:t xml:space="preserve">Пётр </w:t>
      </w:r>
      <w:r w:rsidRPr="00587757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en-GB"/>
        </w:rPr>
        <w:t xml:space="preserve">I </w:t>
      </w:r>
      <w:r w:rsidRPr="00587757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  <w:t>Алексеевич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  <w:t xml:space="preserve"> – 1696-1725 г.</w:t>
      </w:r>
    </w:p>
    <w:p w14:paraId="61348E39" w14:textId="19D5945D" w:rsidR="00587757" w:rsidRDefault="00587757" w:rsidP="0058775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>Пётр был младшим сыном царя Алексея Михайловича, и последним в очереди на престол.</w:t>
      </w:r>
    </w:p>
    <w:p w14:paraId="00038984" w14:textId="2B2E9CCA" w:rsidR="00587757" w:rsidRPr="00CB0AF7" w:rsidRDefault="00587757" w:rsidP="0058775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Когда ему было 4 года, умер отец, на престол взошел старший брат Фёдор. </w:t>
      </w:r>
    </w:p>
    <w:p w14:paraId="1D5CB60B" w14:textId="10CB6D2C" w:rsidR="00587757" w:rsidRPr="00CB0AF7" w:rsidRDefault="00587757" w:rsidP="0058775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>После смерти царя Фёдора бояре провозгласили царём 10-летнего Петра, в обход среднего брата, 15-летнего Ивана, который был слаб и умом, и здоровьем.</w:t>
      </w:r>
    </w:p>
    <w:p w14:paraId="5C9B68B5" w14:textId="6727F1B8" w:rsidR="00587757" w:rsidRPr="00CB0AF7" w:rsidRDefault="00587757" w:rsidP="0058775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Однако их старшая сестра, умная и властная царевна Софья, использовала стрелецкий мятеж, чтобы на копьях стрельцов прийти к власти. </w:t>
      </w:r>
    </w:p>
    <w:p w14:paraId="635DEDAF" w14:textId="217655CD" w:rsidR="00587757" w:rsidRPr="00CB0AF7" w:rsidRDefault="00587757" w:rsidP="0058775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Отстранённый царевной Софьей от власти, Пётр вместе </w:t>
      </w:r>
      <w:r w:rsidRPr="00CB0AF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матерью, царицей Натальей, перебрался в подмосковную усадьбу Преображенское. Когда Петру исполнилось 11, для его забав было набрано Потешное войско. </w:t>
      </w:r>
    </w:p>
    <w:p w14:paraId="4CF697E9" w14:textId="0FEEAFAB" w:rsidR="00587757" w:rsidRDefault="00587757" w:rsidP="0058775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>Солдатами стали сверстники царя - юные дворяне. Царская забава быстро переросла обычную игру. Вскоре Пётр затребовал для потешного войска 16 чугунных пушек. Потешное войско уверенно превращалось в личную гвардию царя Петра.</w:t>
      </w:r>
    </w:p>
    <w:p w14:paraId="31A9689C" w14:textId="65F857A4" w:rsidR="00587757" w:rsidRDefault="00587757" w:rsidP="0058775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lastRenderedPageBreak/>
        <w:t>В это же время юный царь начал осваивать азы флотоводства. На Плещеевом озере близ Переяславля, была создана потешная верфь.</w:t>
      </w:r>
    </w:p>
    <w:p w14:paraId="207D36F3" w14:textId="7F0F93B6" w:rsidR="00587757" w:rsidRPr="00CB0AF7" w:rsidRDefault="00587757" w:rsidP="0058775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>В невесты Петру выбрали 19-летнюю Евдокию Лопухину - идеал старомосковской девицы: статная, красивая, спокойная, и очень набожная.</w:t>
      </w:r>
    </w:p>
    <w:p w14:paraId="5CA84486" w14:textId="508D99F5" w:rsidR="00587757" w:rsidRPr="00CB0AF7" w:rsidRDefault="00587757" w:rsidP="0058775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Не прошло и двух месяцев после свадьбы, а новоиспеченный муж уже уехал на Плещеево озеро, к своей корабельной потехе. </w:t>
      </w:r>
    </w:p>
    <w:p w14:paraId="5C52BF31" w14:textId="58548D14" w:rsidR="00ED3940" w:rsidRPr="00CB0AF7" w:rsidRDefault="00ED3940" w:rsidP="00ED394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D3940">
        <w:rPr>
          <w:rFonts w:ascii="Times New Roman" w:hAnsi="Times New Roman" w:cs="Times New Roman"/>
          <w:sz w:val="28"/>
          <w:szCs w:val="28"/>
          <w:lang w:val="ru-RU"/>
        </w:rPr>
        <w:t xml:space="preserve">1696 </w:t>
      </w:r>
      <w:r>
        <w:rPr>
          <w:rFonts w:ascii="Times New Roman" w:hAnsi="Times New Roman" w:cs="Times New Roman"/>
          <w:sz w:val="28"/>
          <w:szCs w:val="28"/>
          <w:lang w:val="ru-RU"/>
        </w:rPr>
        <w:t>год – п</w:t>
      </w:r>
      <w:r w:rsidR="00587757"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ервое серьезное дело молодого государя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="00587757"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военный поход. На тот момент Россия вместе с Австрией и Польшей входила в антитурецкую 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>лигу, так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называемый «Священный Союз», и по договору, подписанному еще при Софье, была обязана воевать с Османской империей. </w:t>
      </w:r>
    </w:p>
    <w:p w14:paraId="03471DA0" w14:textId="56E4B5B7" w:rsidR="00587757" w:rsidRDefault="00ED3940" w:rsidP="0058775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Пётр постановил: воевать сразу с турками, то есть идти на Азов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турецкую крепость в устье Дона, которая перекрывала выход в Азовское море. Таким образом он намеревался решить сразу две задачи: </w:t>
      </w:r>
      <w:r w:rsidR="00B71040" w:rsidRPr="00CB0AF7">
        <w:rPr>
          <w:rFonts w:ascii="Times New Roman" w:hAnsi="Times New Roman" w:cs="Times New Roman"/>
          <w:sz w:val="28"/>
          <w:szCs w:val="28"/>
          <w:lang w:val="ru-RU"/>
        </w:rPr>
        <w:t>выполнить условия договора и прорубить России выход к морю</w:t>
      </w:r>
      <w:r w:rsidR="00B7104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F1C1688" w14:textId="432CA75A" w:rsidR="00B71040" w:rsidRDefault="00B71040" w:rsidP="00B7104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>Впервые русская армия двигалась не посуху, а по рекам - Волге и Дону, на специально построенных речных судах. Поначалу Азовский поход казался царю продолжением военных потех. Но две попытки штурма провалились. Пётр велел возвращаться.</w:t>
      </w:r>
    </w:p>
    <w:p w14:paraId="7C6939F7" w14:textId="3C354E25" w:rsidR="00B71040" w:rsidRPr="00CB0AF7" w:rsidRDefault="00B71040" w:rsidP="00B7104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Реальная, не «потешная» война началась с поражения. Весной 1696 года первый русский флот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2 больших военных корабля, 23 галеры и полторы тысячи малых судов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отправился вниз по Дону к Азову. Корабли отрезали крепость со стороны бухты от источников снабжения. </w:t>
      </w:r>
    </w:p>
    <w:p w14:paraId="3080FEB9" w14:textId="7FA19A66" w:rsidR="00B71040" w:rsidRPr="00CB0AF7" w:rsidRDefault="00B71040" w:rsidP="00B7104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>Через месяц крепость сдалась. Россия получила выход к Азовскому морю.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>Русский флот успешно отбивал попытки турецкого войска прорвать блокаду.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>Для продолжения войны с Османской империей нужны были союзники.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Пётр снарядил в Европу Великое посольство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дипломатов и вельмож, и сам поехал вместе с ними, под видом урядника Преображенского полка Петра Михайлова. На Москве вместо царя остался придворный стольник 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Ромодановский, который пользовался доверием ещё у отца Петра, Алексея Михайловича. Ромодановскому был присвоен титул «князь-кесарь». </w:t>
      </w:r>
    </w:p>
    <w:p w14:paraId="3FA9191C" w14:textId="638C9DC4" w:rsidR="00B71040" w:rsidRPr="00CB0AF7" w:rsidRDefault="00B71040" w:rsidP="00B7104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Государь увидел своими глазами тот мир, о котором мечтал с юности. Европа потрясла его. Но то, что касалось естественных наук, техники, морского дела, промышленности,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все это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вызывало у него восхищение и живейший интерес. Но достичь основной цели посольства - найти союзников для войны с Турцией - так и не удалось. </w:t>
      </w:r>
    </w:p>
    <w:p w14:paraId="70BAE416" w14:textId="2F61C95E" w:rsidR="00B71040" w:rsidRPr="00CB0AF7" w:rsidRDefault="00B71040" w:rsidP="00B7104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1700 году началась Великая Северная война. 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>Русские войска осадили крепость Нарву. Через две недели к Нарве подошли основные силы шведов.</w:t>
      </w:r>
    </w:p>
    <w:p w14:paraId="686FFEE4" w14:textId="77777777" w:rsidR="00B71040" w:rsidRDefault="00B71040" w:rsidP="00B7104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>Пётр уже готовил новую армию для новой битвы. Армия Петра впервые в истории России стала формироваться как регулярная, то есть на основе рекрутской повинности: дворяне обязаны были служить поголовно,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>крестьяне выделяли одного новобранца от 20 дворов, служба была пожизненной.</w:t>
      </w:r>
    </w:p>
    <w:p w14:paraId="7162567C" w14:textId="2B924EA4" w:rsidR="00B71040" w:rsidRPr="00CB0AF7" w:rsidRDefault="00B71040" w:rsidP="00B7104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Все новобранцы проходили серьезную военную подготовку. За образец были взяты бывшие Потешные полки - Преображенский и Семёновский. Солдаты получили новое обмундирование и вооружение - шпаги и ружья-фузеи вместо старых пищалей. </w:t>
      </w:r>
    </w:p>
    <w:p w14:paraId="569FEE2F" w14:textId="58062F8F" w:rsidR="00B71040" w:rsidRPr="00CB0AF7" w:rsidRDefault="00B71040" w:rsidP="00B7104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Через 10 лет Российская армия насчитывала 200 тысяч солдат всех родов войск. До Петра Россия никогда не имела столь большой армии, даже в периоды напряженных боевых действий. </w:t>
      </w:r>
    </w:p>
    <w:p w14:paraId="476734DB" w14:textId="77777777" w:rsidR="00B71040" w:rsidRDefault="00B71040" w:rsidP="00B7104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>Пётр велел снимать церковные колокола, чтобы переплавлять их на пушки, и собирался уже изъять всю казну у монастырей. Он нещадно собирал налоги, выжимая из страны все сок</w:t>
      </w:r>
      <w:r>
        <w:rPr>
          <w:rFonts w:ascii="Times New Roman" w:hAnsi="Times New Roman" w:cs="Times New Roman"/>
          <w:sz w:val="28"/>
          <w:szCs w:val="28"/>
          <w:lang w:val="ru-RU"/>
        </w:rPr>
        <w:t>и.</w:t>
      </w:r>
    </w:p>
    <w:p w14:paraId="41B4B083" w14:textId="38FA23DC" w:rsidR="00B71040" w:rsidRPr="00CB0AF7" w:rsidRDefault="00B71040" w:rsidP="00B7104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>Развитие собственной артиллерии, полномасштабная военная реформа и резкое увеличение военных расходов вскоре дали свои плоды. Постепенно Россия стала воевать со Швецией на равных, а потом и одерживать победы.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1702 году б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>ыли взяты крепости - Нотебург, Ниеншанц, Нарва, Мариенбург.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Последняя победа, как оказалось впоследствии, сыграла важную роль и в личной жизни Петра Алексеевича. </w:t>
      </w:r>
    </w:p>
    <w:p w14:paraId="3558CC41" w14:textId="77777777" w:rsidR="00532925" w:rsidRPr="00CB0AF7" w:rsidRDefault="00B71040" w:rsidP="00532925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1703 году Пётр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710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начал строительство Санкт-Петербурга, ежегодно на строительство которого прибывало до 40 тысяч работников.</w:t>
      </w:r>
      <w:r w:rsidRPr="00B710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Здесь впервые в русской истории в массовых масштабах использовался труд заключенных, и появились первые стройбаты. Рабочий день длился 12-15 часов, в период белых ночей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круглосуточно.</w:t>
      </w:r>
      <w:r w:rsidR="0053292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32925"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За 15 лет строительства от изнурительного труда в тяжелых условиях погибло не менее 100 тысяч человек. </w:t>
      </w:r>
    </w:p>
    <w:p w14:paraId="7E70B533" w14:textId="1BE3BF23" w:rsidR="00532925" w:rsidRDefault="00532925" w:rsidP="0053292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27 июня 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1709 г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ода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Полтавск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ой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битв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е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Шведская армия потерпела сокрушительное поражение.</w:t>
      </w:r>
    </w:p>
    <w:p w14:paraId="0B2863E1" w14:textId="431E8327" w:rsidR="00532925" w:rsidRDefault="00532925" w:rsidP="0053292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Пётр </w:t>
      </w:r>
      <w:r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I</w:t>
      </w:r>
      <w:r w:rsidRPr="00532925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провёл множество экономических реформ:</w:t>
      </w:r>
    </w:p>
    <w:p w14:paraId="049A35C2" w14:textId="724E685D" w:rsidR="00532925" w:rsidRDefault="00532925" w:rsidP="0053292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- </w:t>
      </w:r>
      <w:r w:rsidRPr="00532925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Чтобы пополнить казну, Петр увеличил в 4 раза производство денег, уменьшил долю серебра в монете, собирал налоги.</w:t>
      </w:r>
    </w:p>
    <w:p w14:paraId="4472F917" w14:textId="5344FC26" w:rsidR="00532925" w:rsidRPr="00A33D6C" w:rsidRDefault="00532925" w:rsidP="0053292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- 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Построил несколько крупных кораблей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.</w:t>
      </w:r>
    </w:p>
    <w:p w14:paraId="09CAC0AD" w14:textId="188A23C9" w:rsidR="00532925" w:rsidRDefault="00532925" w:rsidP="0053292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- 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Запустил металлургические заводы на Урале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.</w:t>
      </w:r>
    </w:p>
    <w:p w14:paraId="5174FF94" w14:textId="2B38A684" w:rsidR="00532925" w:rsidRDefault="00532925" w:rsidP="00532925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Затем 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>ачалась налоговая реформа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Петр ввёл фиксированную подать, она взималась раз в год подушно - то есть с каждого подданного мужского пола. </w:t>
      </w:r>
    </w:p>
    <w:p w14:paraId="21BB2BE0" w14:textId="5BF64E10" w:rsidR="00FB7713" w:rsidRDefault="00FB7713" w:rsidP="00FB7713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Свою деятельность на троне Пётр </w:t>
      </w:r>
      <w:r w:rsidRPr="00CB0AF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понимал как долг, неустанное служение Отечеству.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>Этого же строго добивался и от каждого из своих подданных, не взирая на ранги: от крепостного крестьянина до сенатора.</w:t>
      </w:r>
    </w:p>
    <w:p w14:paraId="1BF8CA51" w14:textId="77777777" w:rsidR="00FB7713" w:rsidRDefault="00FB7713" w:rsidP="00FB7713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>Для всех новых учреждений - от Адмиралтейства до Академии наук Пётр лично участвовал в написании уставов и регламентов, плюс сотни указов, инструкций и постановлений по самым разным вопросам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78BFA2B" w14:textId="675DFE7C" w:rsidR="00FB7713" w:rsidRPr="00CB0AF7" w:rsidRDefault="00FB7713" w:rsidP="00FB7713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Каждый указ и инструкция обязательно оканчивались угрозой наказания: от денежного штрафа (за болтовню в церкви) до смертной казни (за подлог и измену). </w:t>
      </w:r>
    </w:p>
    <w:p w14:paraId="47787263" w14:textId="77777777" w:rsidR="00FB7713" w:rsidRDefault="00FB7713" w:rsidP="00FB7713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>Единственный наследник явно не собирался продолжать его дело. Алексей бежал за границу - в Австрию. Этим он подписал себе приговор.</w:t>
      </w:r>
    </w:p>
    <w:p w14:paraId="5EDFECF6" w14:textId="5A42E536" w:rsidR="00FB7713" w:rsidRDefault="00FB7713" w:rsidP="00FB7713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lastRenderedPageBreak/>
        <w:t>25 июня 1718 года суд, состоящий из сенаторов, генералов и иерархов Церкви, обвинил царевича в государственной измене и вынес ему смертный приговор.</w:t>
      </w:r>
    </w:p>
    <w:p w14:paraId="07366E9C" w14:textId="235604BE" w:rsidR="00FB7713" w:rsidRDefault="00FB7713" w:rsidP="00FB7713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>Требовалось покончить с господством Швеции на море. Первое же крупное морское сражение со шведами при Гангуте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>окончилось решительной победой русских. Через 6 лет в битве при Гренгаме Шведский флот понёс тяжелейшие потери.</w:t>
      </w:r>
    </w:p>
    <w:p w14:paraId="7F43F67F" w14:textId="45818EC3" w:rsidR="00FB7713" w:rsidRDefault="00FB7713" w:rsidP="00FB7713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1721 году подписан 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Нештатский мир. Швеция признала переход к России Балтийского побережья. Россия вернула выход к Балтийскому морю и статус великой европейской державы. 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>Сенат вручил Петру прошение о принятии титула «Отец Отечества, Пётр Великий, Император Всероссийский».</w:t>
      </w:r>
    </w:p>
    <w:p w14:paraId="24715350" w14:textId="77777777" w:rsidR="00FB7713" w:rsidRPr="00CB0AF7" w:rsidRDefault="00FB7713" w:rsidP="00FB7713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С этого момента Русское царство перестало существовать. На его месте родилась Российская империя. </w:t>
      </w:r>
    </w:p>
    <w:p w14:paraId="164E9B7F" w14:textId="5046EC79" w:rsidR="00FB7713" w:rsidRDefault="00FB7713" w:rsidP="00FB7713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>Пётр решился сломать древние традиции престолонаследия, издав указ о назначении наследника волей правящего монарха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>Весной 1724 года в Успенском соборе Кремля Пётр торжественно короновал свою супругу Екатерину и провозгласил её императрицей.</w:t>
      </w:r>
    </w:p>
    <w:p w14:paraId="79CBAA82" w14:textId="31D2847F" w:rsidR="00B71040" w:rsidRDefault="00FB7713" w:rsidP="00FB771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18 февраля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1725 г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ода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Петр </w:t>
      </w:r>
      <w:r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I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умер. Трон отдали Екатерине Алексеевне. </w:t>
      </w:r>
    </w:p>
    <w:p w14:paraId="7431D6DF" w14:textId="370D27F1" w:rsidR="00FB7713" w:rsidRDefault="00FB7713" w:rsidP="00FB771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0EC21701" w14:textId="6F1C8ACA" w:rsidR="00FB7713" w:rsidRPr="00FB7713" w:rsidRDefault="00FB7713" w:rsidP="00FB771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</w:pPr>
      <w:r w:rsidRPr="00FB7713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  <w:t xml:space="preserve">Екатерина </w:t>
      </w:r>
      <w:r w:rsidRPr="00FB7713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en-GB"/>
        </w:rPr>
        <w:t>I</w:t>
      </w:r>
      <w:r w:rsidRPr="003822C8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  <w:t xml:space="preserve"> </w:t>
      </w:r>
      <w:r w:rsidRPr="00FB7713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  <w:t>Алексеевна – 1725-1727 г.</w:t>
      </w:r>
    </w:p>
    <w:p w14:paraId="724EEF4E" w14:textId="0A5E1F7B" w:rsidR="00B71040" w:rsidRDefault="003822C8" w:rsidP="00B7104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Официальным правителем страны оказалась женщина. В народе это не вызвало недоумение, лимит удивления за время царствования Петра </w:t>
      </w:r>
      <w:r w:rsidRPr="00CB0AF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был давно исчерпан.</w:t>
      </w:r>
    </w:p>
    <w:p w14:paraId="55F58A8A" w14:textId="77777777" w:rsidR="003822C8" w:rsidRPr="00CB0AF7" w:rsidRDefault="003822C8" w:rsidP="003822C8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Она подписала указ об основании Академии наук, который не успел издать Пётр, и указ об организации экспедиции Беринга. </w:t>
      </w:r>
    </w:p>
    <w:p w14:paraId="2ECDF846" w14:textId="77777777" w:rsidR="003822C8" w:rsidRDefault="003822C8" w:rsidP="00B7104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t>Всё свое недолгое, чуть больше двух лет, правление Екатерина провела в нескончаемом празднике.</w:t>
      </w:r>
    </w:p>
    <w:p w14:paraId="57EA636F" w14:textId="7AD74062" w:rsidR="003822C8" w:rsidRPr="00CB0AF7" w:rsidRDefault="003822C8" w:rsidP="00B7104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B0AF7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6 мая 1727 года, Екатерина </w:t>
      </w:r>
      <w:r w:rsidRPr="00CB0AF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B0AF7">
        <w:rPr>
          <w:rFonts w:ascii="Times New Roman" w:hAnsi="Times New Roman" w:cs="Times New Roman"/>
          <w:sz w:val="28"/>
          <w:szCs w:val="28"/>
          <w:lang w:val="ru-RU"/>
        </w:rPr>
        <w:t xml:space="preserve"> скончалась.</w:t>
      </w:r>
    </w:p>
    <w:p w14:paraId="0E96911D" w14:textId="77777777" w:rsidR="00F544C0" w:rsidRDefault="00F544C0" w:rsidP="00587757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</w:p>
    <w:p w14:paraId="6F7F09B6" w14:textId="4B4ABF4E" w:rsidR="00587757" w:rsidRDefault="00F544C0" w:rsidP="00587757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</w:pPr>
      <w:r w:rsidRPr="00F544C0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  <w:t>Эпоха дворцовых переворотов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  <w:t xml:space="preserve"> – 1727-1762 г.</w:t>
      </w:r>
    </w:p>
    <w:p w14:paraId="1FFBE30A" w14:textId="4CC0626D" w:rsidR="00F544C0" w:rsidRDefault="00F544C0" w:rsidP="00587757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Страной правит 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Верховный тайный совет (1727 – 1730)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.</w:t>
      </w:r>
    </w:p>
    <w:p w14:paraId="6FF513F8" w14:textId="77777777" w:rsidR="00F544C0" w:rsidRDefault="00F544C0" w:rsidP="00587757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</w:pPr>
    </w:p>
    <w:p w14:paraId="0B8CBD01" w14:textId="486BEC4F" w:rsidR="00F544C0" w:rsidRDefault="00F544C0" w:rsidP="00587757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</w:pPr>
      <w:r w:rsidRPr="00F544C0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  <w:t xml:space="preserve">Пётр </w:t>
      </w:r>
      <w:r w:rsidRPr="00F544C0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en-GB"/>
        </w:rPr>
        <w:t xml:space="preserve">II </w:t>
      </w:r>
      <w:r w:rsidRPr="00F544C0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  <w:t>Алексеевич</w:t>
      </w:r>
    </w:p>
    <w:p w14:paraId="6F5573BB" w14:textId="18BD7EFD" w:rsidR="00F544C0" w:rsidRDefault="00F544C0" w:rsidP="00F544C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Пётр II - сын царевича Алексея Петровича 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немецкой принцессы Софии-Шарлотты Брауншвейг-Вольфенбюттельской, внук Петра I.</w:t>
      </w:r>
    </w:p>
    <w:p w14:paraId="1E274637" w14:textId="6AB8F810" w:rsidR="00F544C0" w:rsidRDefault="00F544C0" w:rsidP="00F544C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Пётр родился и вырос в атмосфере тотальной нелюбви: его родители не любили друг друга, дед не любил отца, отец не любил его самого.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К 7-ми годам он был отлично осведомлен о жизни и развлечениях «золотой молодежи».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Юный Пётр не проявлял интереса ни к армии, ни к флоту, ни к наукам, вообще ни к чему, кроме развлечений.</w:t>
      </w:r>
    </w:p>
    <w:p w14:paraId="2AC919C7" w14:textId="77777777" w:rsidR="00D2732C" w:rsidRPr="00D2732C" w:rsidRDefault="00D2732C" w:rsidP="00D2732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2732C">
        <w:rPr>
          <w:rFonts w:ascii="Times New Roman" w:hAnsi="Times New Roman" w:cs="Times New Roman"/>
          <w:sz w:val="28"/>
          <w:szCs w:val="28"/>
          <w:lang w:val="ru-RU"/>
        </w:rPr>
        <w:t xml:space="preserve">Государь Пётр Алексеевич занялся любимым делом - охотой. </w:t>
      </w:r>
    </w:p>
    <w:p w14:paraId="030A02D5" w14:textId="3BDFB9E2" w:rsidR="00D2732C" w:rsidRPr="00D2732C" w:rsidRDefault="00D2732C" w:rsidP="00D2732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2732C">
        <w:rPr>
          <w:rFonts w:ascii="Times New Roman" w:hAnsi="Times New Roman" w:cs="Times New Roman"/>
          <w:sz w:val="28"/>
          <w:szCs w:val="28"/>
          <w:lang w:val="ru-RU"/>
        </w:rPr>
        <w:t xml:space="preserve">О здоровье же его не заботился никто, кроме сестры Натальи, она единственная действительно любила мальчика-императора и пыталась отвратить его от бесконечных попоек. Но Наталья была больна чахоткой и вскоре умерла. </w:t>
      </w:r>
    </w:p>
    <w:p w14:paraId="4BC3941F" w14:textId="77777777" w:rsidR="00D2732C" w:rsidRDefault="00D2732C" w:rsidP="00D2732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2732C">
        <w:rPr>
          <w:rFonts w:ascii="Times New Roman" w:hAnsi="Times New Roman" w:cs="Times New Roman"/>
          <w:sz w:val="28"/>
          <w:szCs w:val="28"/>
          <w:lang w:val="ru-RU"/>
        </w:rPr>
        <w:t>Пётр, которого уже некому было остановить, пил наравне с гвардейцами, и к его услугам всегда и везде были любые женщины.</w:t>
      </w:r>
    </w:p>
    <w:p w14:paraId="64664A03" w14:textId="2916553C" w:rsidR="00D2732C" w:rsidRPr="00D2732C" w:rsidRDefault="00D2732C" w:rsidP="00D2732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2732C">
        <w:rPr>
          <w:rFonts w:ascii="Times New Roman" w:hAnsi="Times New Roman" w:cs="Times New Roman"/>
          <w:sz w:val="28"/>
          <w:szCs w:val="28"/>
          <w:lang w:val="ru-RU"/>
        </w:rPr>
        <w:t xml:space="preserve">Пётр II влюбился в родную тётку Елизавету - дочь Петра I. Но жениться на Елизавете Петру никто бы не позволил. Такие близкородственные браки категорически запрещала церковь. </w:t>
      </w:r>
    </w:p>
    <w:p w14:paraId="38BD75BE" w14:textId="434A2BEE" w:rsidR="00F544C0" w:rsidRDefault="00D2732C" w:rsidP="00F544C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2732C">
        <w:rPr>
          <w:rFonts w:ascii="Times New Roman" w:hAnsi="Times New Roman" w:cs="Times New Roman"/>
          <w:sz w:val="28"/>
          <w:szCs w:val="28"/>
          <w:lang w:val="ru-RU"/>
        </w:rPr>
        <w:t>Огромная страна жила сама по себе, практически без управления. Финансы находились в полном расстройстве, в армии началось разложение,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</w:t>
      </w:r>
      <w:r w:rsidRPr="00D2732C">
        <w:rPr>
          <w:rFonts w:ascii="Times New Roman" w:hAnsi="Times New Roman" w:cs="Times New Roman"/>
          <w:sz w:val="28"/>
          <w:szCs w:val="28"/>
          <w:lang w:val="ru-RU"/>
        </w:rPr>
        <w:t>еждународный престиж России падал катастрофически.</w:t>
      </w:r>
    </w:p>
    <w:p w14:paraId="3AEA32E8" w14:textId="77777777" w:rsidR="000315C3" w:rsidRPr="00A2606F" w:rsidRDefault="000315C3" w:rsidP="000315C3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>19 ноября 1728 года княжна Екатерина Долгорукова была объявлена невестой императора.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45516A9" w14:textId="352B2157" w:rsidR="000315C3" w:rsidRPr="00A2606F" w:rsidRDefault="000315C3" w:rsidP="000315C3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И вот 6 января, за 13 дней до свадьбы, Пётр отправился на Водосвятие на Москве-реке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стоя, как верный рыцарь, на запятках саней своей невесты. В крещенские морозы он провел четыре часа в легком камзоле.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F62ACD8" w14:textId="77777777" w:rsidR="000F650B" w:rsidRPr="000F650B" w:rsidRDefault="000315C3" w:rsidP="000F650B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На следующий день император слёг в горячке. Сначала думали,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простуда, но вскоре выяснилось, что всё гораздо серьёзнее: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оспа.</w:t>
      </w:r>
    </w:p>
    <w:p w14:paraId="695BEF29" w14:textId="178DC060" w:rsidR="000F650B" w:rsidRPr="00A2606F" w:rsidRDefault="000F650B" w:rsidP="000F650B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На фоне сильной простуды и ослабленного иммунитета оспа развивалась стремительно,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и уже через неделю стало очевидно, что надежды на выздоровление нет.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317BE9B" w14:textId="77777777" w:rsidR="000F650B" w:rsidRPr="000F650B" w:rsidRDefault="000F650B" w:rsidP="000F650B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Долгоруковы были в отчаянии: все их планы рушились.</w:t>
      </w:r>
    </w:p>
    <w:p w14:paraId="2FA68577" w14:textId="64EAE9C9" w:rsidR="000F650B" w:rsidRPr="00A2606F" w:rsidRDefault="000F650B" w:rsidP="000F650B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 ночь на 19 января Пётр II умер.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72D0F14" w14:textId="60F7FA14" w:rsidR="000F650B" w:rsidRPr="00A2606F" w:rsidRDefault="000F650B" w:rsidP="000F650B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Тайный совет - 8 вельмож, которые решали важнейшие государственные вопросы -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с возмущением отверг аферу Долгоруковых: на русском престоле должны быть Романовы.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F8422DB" w14:textId="3464D9CF" w:rsidR="00D2732C" w:rsidRDefault="000F650B" w:rsidP="00F544C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 линию престолонаследия входили: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две дочери Петра I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Анна Петровна и Елизавета Петровна,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а также три дочери Ивана V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рано умершего брата и соправителя Петра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Екатерина Иоанновна, Анна Иоанновна, Прасковья Иоанновна.</w:t>
      </w:r>
    </w:p>
    <w:p w14:paraId="1C049FE3" w14:textId="78767817" w:rsidR="00101FF2" w:rsidRDefault="00101FF2" w:rsidP="00F544C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3EA0622" w14:textId="4FFD4969" w:rsidR="00101FF2" w:rsidRDefault="00101FF2" w:rsidP="00F544C0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101FF2">
        <w:rPr>
          <w:rFonts w:ascii="Times New Roman" w:hAnsi="Times New Roman" w:cs="Times New Roman"/>
          <w:b/>
          <w:bCs/>
          <w:sz w:val="36"/>
          <w:szCs w:val="36"/>
          <w:lang w:val="ru-RU"/>
        </w:rPr>
        <w:t>Анна Иоанновна Романова</w:t>
      </w:r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– 1730-1740 г.</w:t>
      </w:r>
    </w:p>
    <w:p w14:paraId="3145FBD4" w14:textId="77777777" w:rsidR="00101FF2" w:rsidRPr="00101FF2" w:rsidRDefault="00101FF2" w:rsidP="00101FF2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01FF2">
        <w:rPr>
          <w:rFonts w:ascii="Times New Roman" w:hAnsi="Times New Roman" w:cs="Times New Roman"/>
          <w:sz w:val="28"/>
          <w:szCs w:val="28"/>
          <w:lang w:val="ru-RU"/>
        </w:rPr>
        <w:t xml:space="preserve">Выбрали Анну, герцогиню Курляндскую. Ей было 37, она вдовела уже очень давно, жила в захудалой Митаве чуть ли не впроголодь. Сторонников в Москве не имела. </w:t>
      </w:r>
    </w:p>
    <w:p w14:paraId="64DACD67" w14:textId="77777777" w:rsidR="00101FF2" w:rsidRPr="00101FF2" w:rsidRDefault="00101FF2" w:rsidP="00101FF2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01FF2">
        <w:rPr>
          <w:rFonts w:ascii="Times New Roman" w:hAnsi="Times New Roman" w:cs="Times New Roman"/>
          <w:sz w:val="28"/>
          <w:szCs w:val="28"/>
          <w:lang w:val="ru-RU"/>
        </w:rPr>
        <w:t xml:space="preserve">Особым властолюбием и умом не отличалась. </w:t>
      </w:r>
    </w:p>
    <w:p w14:paraId="42F61969" w14:textId="76F8CCAF" w:rsidR="00101FF2" w:rsidRDefault="00101FF2" w:rsidP="00101FF2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01FF2">
        <w:rPr>
          <w:rFonts w:ascii="Times New Roman" w:hAnsi="Times New Roman" w:cs="Times New Roman"/>
          <w:sz w:val="28"/>
          <w:szCs w:val="28"/>
          <w:lang w:val="ru-RU"/>
        </w:rPr>
        <w:lastRenderedPageBreak/>
        <w:t>Утром 19 января 1730 года народу объявили о смерти императора Петра II. Через 9 дней Анна Иоанновна поставила свою подпись под текстом Кондиций.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Она</w:t>
      </w:r>
      <w:r w:rsidRPr="00101FF2">
        <w:rPr>
          <w:rFonts w:ascii="Times New Roman" w:hAnsi="Times New Roman" w:cs="Times New Roman"/>
          <w:sz w:val="28"/>
          <w:szCs w:val="28"/>
          <w:lang w:val="ru-RU"/>
        </w:rPr>
        <w:t xml:space="preserve"> разрывает кондиции. Через неделю был упразднен Верховный тайный Совет.</w:t>
      </w:r>
    </w:p>
    <w:p w14:paraId="6CA67C3F" w14:textId="46D8166A" w:rsidR="00101FF2" w:rsidRDefault="00101FF2" w:rsidP="00101FF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Ей б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ыл учрежден кабинет министров, в который вошли А. Черкасский, А. Остерман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и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Г. Головкин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, а также 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была возрождена тайная канцелярия.</w:t>
      </w:r>
    </w:p>
    <w:p w14:paraId="41D13F13" w14:textId="04ACFDB8" w:rsidR="00101FF2" w:rsidRDefault="00101FF2" w:rsidP="00101FF2">
      <w:pPr>
        <w:spacing w:after="0" w:line="36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С 1735 года по 1739 шла война с Турцией, завершившаяся Белградским миром, 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по которому Россия снова получала Азов и небольшие территории Правобережной Украины вдоль Днепра, при этом не имела права держать ни военный, ни торговый флот на Черном и Азовском морях.</w:t>
      </w:r>
    </w:p>
    <w:p w14:paraId="0EECD1F0" w14:textId="6FF7C34F" w:rsidR="00101FF2" w:rsidRPr="00A33D6C" w:rsidRDefault="00101FF2" w:rsidP="00101FF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После пожара в Москве Анна Ионовна переезжает в Санкт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-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Петербург.  </w:t>
      </w:r>
      <w:r w:rsidRPr="00A33D6C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E3E9531" w14:textId="70CF32D3" w:rsidR="00101FF2" w:rsidRDefault="00101FF2" w:rsidP="00101FF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Наследником русского престола Анна объявила будущего сына своей племянницы Анна Леопольдовны.</w:t>
      </w:r>
    </w:p>
    <w:p w14:paraId="57DDA9C2" w14:textId="7C858D8E" w:rsidR="00101FF2" w:rsidRDefault="00101FF2" w:rsidP="00101FF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17 октября 1740 года Анна Иоанновна умирает.</w:t>
      </w:r>
    </w:p>
    <w:p w14:paraId="2A948A28" w14:textId="77777777" w:rsidR="00101FF2" w:rsidRPr="00101FF2" w:rsidRDefault="00101FF2" w:rsidP="00101FF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</w:pPr>
    </w:p>
    <w:p w14:paraId="424960F6" w14:textId="7F9B4684" w:rsidR="00101FF2" w:rsidRPr="00101FF2" w:rsidRDefault="00101FF2" w:rsidP="00101FF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101FF2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Регентом при Иване </w:t>
      </w:r>
      <w:r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VI</w:t>
      </w:r>
      <w:r w:rsidRPr="00101FF2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стала его мать Анна Леопольдовна. </w:t>
      </w:r>
    </w:p>
    <w:p w14:paraId="7B8E25A7" w14:textId="5F86A633" w:rsidR="00101FF2" w:rsidRDefault="00101FF2" w:rsidP="00101FF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101FF2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результате переворота, российский престол заняла дочь Петра 1 – Елизавета Петровна</w:t>
      </w:r>
      <w:r w:rsidR="002A2F85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.</w:t>
      </w:r>
    </w:p>
    <w:p w14:paraId="4BA2D2BC" w14:textId="407B58D4" w:rsidR="002A2F85" w:rsidRDefault="002A2F85" w:rsidP="00101FF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</w:p>
    <w:p w14:paraId="570B9162" w14:textId="271A807C" w:rsidR="002A2F85" w:rsidRDefault="002A2F85" w:rsidP="00101FF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</w:pPr>
      <w:r w:rsidRPr="002A2F85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  <w:t>Анна Леопольдовна</w:t>
      </w:r>
    </w:p>
    <w:p w14:paraId="3EBFDB41" w14:textId="1C3154C1" w:rsidR="002A2F85" w:rsidRPr="002A2F85" w:rsidRDefault="002A2F85" w:rsidP="002A2F85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К 6-ти утра в России сменилась власть: регентом при младенце-императоре стала его мать,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21-летняя Анна Леопольдовна, которую даже не блиставшая умом покойная императрица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признавала на редкость бестолковой особой. Произошёл дворцовый переворот.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1DE2A96" w14:textId="63147CC7" w:rsidR="00101FF2" w:rsidRDefault="00101FF2" w:rsidP="00101FF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</w:p>
    <w:p w14:paraId="2403D8A7" w14:textId="52F6BC5B" w:rsidR="00101FF2" w:rsidRDefault="00101FF2" w:rsidP="00101FF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</w:pPr>
      <w:r w:rsidRPr="00101FF2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  <w:t>Елизавета Петровна Романова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en-GB"/>
        </w:rPr>
        <w:t xml:space="preserve"> – 1741-1761 г.</w:t>
      </w:r>
    </w:p>
    <w:p w14:paraId="5EA4C753" w14:textId="2494D01A" w:rsidR="00101FF2" w:rsidRDefault="00BA4658" w:rsidP="00BA465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В результате переворота, российский престол заняла дочь Петра 1 – 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царевна Елизавета. О том, что готовится переворот в пользу Елизаветы, знали очень многие.</w:t>
      </w:r>
    </w:p>
    <w:p w14:paraId="7C002EC3" w14:textId="4705A514" w:rsidR="0081484F" w:rsidRDefault="0081484F" w:rsidP="00BA4658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 xml:space="preserve">Елизавета посвящала все свое время работе. Первым делом она объявила, что намерена восстановить все порядки и государственные институты при Петре </w:t>
      </w:r>
      <w:r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I</w:t>
      </w:r>
      <w:r w:rsidRPr="0081484F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.</w:t>
      </w:r>
    </w:p>
    <w:p w14:paraId="5F19F940" w14:textId="468CAC7B" w:rsidR="0081484F" w:rsidRDefault="0081484F" w:rsidP="00BA4658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Елизаветой в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качестве высшего законодательного и судебного органов был упразднен Сенат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, также, как и 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упразднен</w:t>
      </w:r>
      <w:r w:rsidRPr="0081484F">
        <w:rPr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к</w:t>
      </w:r>
      <w:r w:rsidRPr="0081484F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абинет министров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. </w:t>
      </w:r>
    </w:p>
    <w:p w14:paraId="493D2508" w14:textId="77777777" w:rsidR="0081484F" w:rsidRPr="00A2606F" w:rsidRDefault="0081484F" w:rsidP="0081484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При Елизавете практически все министры состояли на параллельном жаловании иностранных дворов.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9C2859D" w14:textId="3CECB054" w:rsidR="0081484F" w:rsidRPr="0081484F" w:rsidRDefault="0081484F" w:rsidP="0081484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Сама государыня, нуждаясь в деньгах, охотно подписывала так называемые </w:t>
      </w:r>
      <w:r>
        <w:rPr>
          <w:rFonts w:ascii="Times New Roman" w:hAnsi="Times New Roman" w:cs="Times New Roman"/>
          <w:sz w:val="28"/>
          <w:szCs w:val="28"/>
          <w:lang w:val="ru-RU"/>
        </w:rPr>
        <w:t>су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б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идны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конвенции, о чем часто сообщали своим дворам дипломаты.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BA05C00" w14:textId="56C338C1" w:rsidR="0081484F" w:rsidRPr="00A2606F" w:rsidRDefault="0081484F" w:rsidP="0081484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Елизавета Петровна подписала указ об отмене смертной казни.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Также 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был подписан указ об учреждении Академии художеств и Московского университета  </w:t>
      </w:r>
    </w:p>
    <w:p w14:paraId="4341AAAA" w14:textId="48ADCFBA" w:rsidR="0081484F" w:rsidRDefault="0081484F" w:rsidP="00BA465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Медленно, но верно развивалась внутренняя торговля, появились первые банки,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предоставлявшие желающим кредиты под 6% годовых. Количество промышленных предприятий увеличилось в 4 раза.</w:t>
      </w:r>
    </w:p>
    <w:p w14:paraId="784C6C91" w14:textId="77777777" w:rsidR="009D1B9F" w:rsidRDefault="0081484F" w:rsidP="009D1B9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1757 году Россия вступила в </w:t>
      </w:r>
      <w:r w:rsidR="009D1B9F">
        <w:rPr>
          <w:rFonts w:ascii="Times New Roman" w:hAnsi="Times New Roman" w:cs="Times New Roman"/>
          <w:sz w:val="28"/>
          <w:szCs w:val="28"/>
          <w:lang w:val="ru-RU"/>
        </w:rPr>
        <w:t>Семилетнюю войну, сразу после Австрии. Русские солдаты почти полностью уничтожили прусскую армию, а в</w:t>
      </w:r>
      <w:r w:rsidR="009D1B9F" w:rsidRPr="00A2606F">
        <w:rPr>
          <w:rFonts w:ascii="Times New Roman" w:hAnsi="Times New Roman" w:cs="Times New Roman"/>
          <w:sz w:val="28"/>
          <w:szCs w:val="28"/>
          <w:lang w:val="ru-RU"/>
        </w:rPr>
        <w:t>осточная Пруссия получила статус российской провинции,</w:t>
      </w:r>
      <w:r w:rsidR="009D1B9F" w:rsidRPr="00A2606F">
        <w:rPr>
          <w:rFonts w:ascii="Times New Roman" w:hAnsi="Times New Roman" w:cs="Times New Roman"/>
          <w:sz w:val="28"/>
          <w:szCs w:val="28"/>
        </w:rPr>
        <w:t> </w:t>
      </w:r>
      <w:r w:rsidR="009D1B9F" w:rsidRPr="00A2606F">
        <w:rPr>
          <w:rFonts w:ascii="Times New Roman" w:hAnsi="Times New Roman" w:cs="Times New Roman"/>
          <w:sz w:val="28"/>
          <w:szCs w:val="28"/>
          <w:lang w:val="ru-RU"/>
        </w:rPr>
        <w:t>её население присягнуло новой императрице.</w:t>
      </w:r>
    </w:p>
    <w:p w14:paraId="2780BC4F" w14:textId="3F8BFBEC" w:rsidR="009D1B9F" w:rsidRPr="00A2606F" w:rsidRDefault="009D1B9F" w:rsidP="009D1B9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Через три года после начала войны русские войска, хотя и ненадолго, взяли Берлин.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Еще через год положение короля Фридриха стало катастрофическим.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Внезапно военные действия остановились.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F06FEFE" w14:textId="1DB93BCA" w:rsidR="0081484F" w:rsidRDefault="009D1B9F" w:rsidP="00BA465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 сочельник, 24 декабря 1761 года Елизавета поняла, что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умирает.</w:t>
      </w:r>
      <w:r w:rsidR="00CE25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Императрица</w:t>
      </w:r>
      <w:r w:rsidR="00CE25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исповедалась и причастилась, мирно простилась с родными и близкими.</w:t>
      </w:r>
    </w:p>
    <w:p w14:paraId="0352D783" w14:textId="6259A004" w:rsidR="00740B7E" w:rsidRDefault="00740B7E" w:rsidP="00BA4658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br/>
      </w:r>
      <w:r w:rsidRPr="00740B7E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Пётр </w:t>
      </w:r>
      <w:r w:rsidRPr="00740B7E"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III </w:t>
      </w:r>
      <w:r w:rsidRPr="00740B7E">
        <w:rPr>
          <w:rFonts w:ascii="Times New Roman" w:hAnsi="Times New Roman" w:cs="Times New Roman"/>
          <w:b/>
          <w:bCs/>
          <w:sz w:val="36"/>
          <w:szCs w:val="36"/>
          <w:lang w:val="ru-RU"/>
        </w:rPr>
        <w:t>Фёдорович</w:t>
      </w:r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– 1761-1762г.</w:t>
      </w:r>
    </w:p>
    <w:p w14:paraId="238B5C31" w14:textId="77777777" w:rsidR="00740B7E" w:rsidRPr="00A33D6C" w:rsidRDefault="00740B7E" w:rsidP="00740B7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Петр отличался взбалмошным характером и некоторыми странностями в поведении. Многие считали его умственно отсталым. В юном возрасте он переболел оспой в тяжелой форме и это вызвало отклонения в развитии. Но при этом Петр получил прекрасное техническое образование: хорошо разбирался в точных науках, владел немецким, французским и даже латынью, но при этом плохо говорил по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-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русски.</w:t>
      </w:r>
      <w:r w:rsidRPr="00A33D6C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538F7A4" w14:textId="77777777" w:rsidR="00740B7E" w:rsidRDefault="00740B7E" w:rsidP="00740B7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17 лет Петр женился на принцессе Ангальт-Цербстской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.</w:t>
      </w:r>
    </w:p>
    <w:p w14:paraId="7F263E8C" w14:textId="77777777" w:rsidR="00740B7E" w:rsidRPr="00A2606F" w:rsidRDefault="00740B7E" w:rsidP="00740B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Едва получив власть, Пётр III развил лихорадочную деятельность: за 186 дней подписал 192 документа.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793A6C14" w14:textId="77777777" w:rsidR="00740B7E" w:rsidRPr="00A2606F" w:rsidRDefault="00740B7E" w:rsidP="00740B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Он упразднил Тайную канцелярию, запретил доносы и пытки, возвратил из ссылки 20 тысяч человек.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15138C5" w14:textId="77777777" w:rsidR="00740B7E" w:rsidRPr="00A2606F" w:rsidRDefault="00740B7E" w:rsidP="00740B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Объявил свободу вероисповедания и запретил преследовать старообрядцев.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3FBC0FF" w14:textId="77777777" w:rsidR="00740B7E" w:rsidRPr="00A2606F" w:rsidRDefault="00740B7E" w:rsidP="00740B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Отобрал у монастырей земли в пользу государства. Велел крестить младенцев обязательно в подогретой воде.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C27D1E6" w14:textId="77777777" w:rsidR="00740B7E" w:rsidRPr="00A2606F" w:rsidRDefault="00740B7E" w:rsidP="00740B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Учредил Государственный банк и ввел в оборот первые ассигнации. Объявил лес национальным богатством.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8C40115" w14:textId="090B91D7" w:rsidR="00740B7E" w:rsidRPr="00740B7E" w:rsidRDefault="00740B7E" w:rsidP="00740B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Издал Манифест о вольности дворянской, по которому дворяне освобождались от обязательной военной службы и от телесных наказаний.</w:t>
      </w:r>
    </w:p>
    <w:p w14:paraId="1E89B291" w14:textId="77777777" w:rsidR="00740B7E" w:rsidRDefault="00740B7E" w:rsidP="00740B7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У Петра и Екатерины родился сын Павел.</w:t>
      </w:r>
    </w:p>
    <w:p w14:paraId="3B476365" w14:textId="07F8AD99" w:rsidR="00740B7E" w:rsidRPr="00740B7E" w:rsidRDefault="00740B7E" w:rsidP="00740B7E">
      <w:pPr>
        <w:spacing w:after="0" w:line="360" w:lineRule="auto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 w:rsidRPr="00740B7E">
        <w:rPr>
          <w:rFonts w:ascii="Times New Roman" w:hAnsi="Times New Roman" w:cs="Times New Roman"/>
          <w:sz w:val="28"/>
          <w:szCs w:val="28"/>
          <w:lang w:val="ru-RU"/>
        </w:rPr>
        <w:t>К всеобщему изумлению, Пётр не только заключил мир с Пруссией, но и ввёл в гвардии прусские мундиры. В течение 37 лет при участии гвардии произошло шесть дворцовых переворотов.</w:t>
      </w:r>
    </w:p>
    <w:p w14:paraId="358474D9" w14:textId="4B5DDFA1" w:rsidR="00740B7E" w:rsidRPr="00740B7E" w:rsidRDefault="00740B7E" w:rsidP="00740B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40B7E">
        <w:rPr>
          <w:rFonts w:ascii="Times New Roman" w:hAnsi="Times New Roman" w:cs="Times New Roman"/>
          <w:sz w:val="28"/>
          <w:szCs w:val="28"/>
          <w:lang w:val="ru-RU"/>
        </w:rPr>
        <w:t>28 июня 1762 года</w:t>
      </w:r>
      <w:r w:rsidRPr="00740B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740B7E">
        <w:rPr>
          <w:rFonts w:ascii="Times New Roman" w:hAnsi="Times New Roman" w:cs="Times New Roman"/>
          <w:sz w:val="28"/>
          <w:szCs w:val="28"/>
          <w:lang w:val="ru-RU"/>
        </w:rPr>
        <w:t>Петербург</w:t>
      </w:r>
      <w:r>
        <w:rPr>
          <w:rFonts w:ascii="Times New Roman" w:hAnsi="Times New Roman" w:cs="Times New Roman"/>
          <w:sz w:val="28"/>
          <w:szCs w:val="28"/>
          <w:lang w:val="ru-RU"/>
        </w:rPr>
        <w:t>е в</w:t>
      </w:r>
      <w:r w:rsidRPr="00740B7E">
        <w:rPr>
          <w:rFonts w:ascii="Times New Roman" w:hAnsi="Times New Roman" w:cs="Times New Roman"/>
          <w:sz w:val="28"/>
          <w:szCs w:val="28"/>
          <w:lang w:val="ru-RU"/>
        </w:rPr>
        <w:t xml:space="preserve"> полдень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</w:t>
      </w:r>
      <w:r w:rsidRPr="00740B7E">
        <w:rPr>
          <w:rFonts w:ascii="Times New Roman" w:hAnsi="Times New Roman" w:cs="Times New Roman"/>
          <w:sz w:val="28"/>
          <w:szCs w:val="28"/>
          <w:lang w:val="ru-RU"/>
        </w:rPr>
        <w:t>репость встречает Петра III выстрелами со стен. Спустя сутки, узнав, что Сенат, войска и флот присягнули Екатерине, Пётр соглашается подписать акт отречения от престола.</w:t>
      </w:r>
    </w:p>
    <w:p w14:paraId="7ACA730B" w14:textId="4919CCF2" w:rsidR="00740B7E" w:rsidRDefault="00740B7E" w:rsidP="00740B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40B7E">
        <w:rPr>
          <w:rFonts w:ascii="Times New Roman" w:hAnsi="Times New Roman" w:cs="Times New Roman"/>
          <w:sz w:val="28"/>
          <w:szCs w:val="28"/>
          <w:lang w:val="ru-RU"/>
        </w:rPr>
        <w:t xml:space="preserve">Императрица Екатерина не имела никаких прав на престол. Максимум, на что она могла претендовать </w:t>
      </w:r>
      <w:r>
        <w:rPr>
          <w:rFonts w:ascii="Times New Roman" w:hAnsi="Times New Roman" w:cs="Times New Roman"/>
          <w:sz w:val="28"/>
          <w:szCs w:val="28"/>
          <w:lang w:val="ru-RU"/>
        </w:rPr>
        <w:t>– б</w:t>
      </w:r>
      <w:r w:rsidRPr="00740B7E">
        <w:rPr>
          <w:rFonts w:ascii="Times New Roman" w:hAnsi="Times New Roman" w:cs="Times New Roman"/>
          <w:sz w:val="28"/>
          <w:szCs w:val="28"/>
          <w:lang w:val="ru-RU"/>
        </w:rPr>
        <w:t>ыть регентом при малолетнем сыне Павле.</w:t>
      </w:r>
    </w:p>
    <w:p w14:paraId="7DD842D1" w14:textId="6DACECD9" w:rsidR="00740B7E" w:rsidRDefault="00740B7E" w:rsidP="00740B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E0731AD" w14:textId="627430EF" w:rsidR="00740B7E" w:rsidRPr="00740B7E" w:rsidRDefault="00740B7E" w:rsidP="00740B7E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740B7E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Екатерина </w:t>
      </w:r>
      <w:r w:rsidRPr="00740B7E">
        <w:rPr>
          <w:rFonts w:ascii="Times New Roman" w:hAnsi="Times New Roman" w:cs="Times New Roman"/>
          <w:b/>
          <w:bCs/>
          <w:sz w:val="36"/>
          <w:szCs w:val="36"/>
          <w:lang w:val="en-US"/>
        </w:rPr>
        <w:t>II</w:t>
      </w:r>
      <w:r w:rsidRPr="00740B7E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>–</w:t>
      </w:r>
      <w:r w:rsidRPr="00740B7E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17</w:t>
      </w:r>
      <w:r>
        <w:rPr>
          <w:rFonts w:ascii="Times New Roman" w:hAnsi="Times New Roman" w:cs="Times New Roman"/>
          <w:b/>
          <w:bCs/>
          <w:sz w:val="36"/>
          <w:szCs w:val="36"/>
          <w:lang w:val="en-US"/>
        </w:rPr>
        <w:t>62-1796</w:t>
      </w:r>
      <w:r w:rsidR="0028317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>г.</w:t>
      </w:r>
    </w:p>
    <w:p w14:paraId="30AD3058" w14:textId="77777777" w:rsidR="00740B7E" w:rsidRPr="00740B7E" w:rsidRDefault="00740B7E" w:rsidP="00740B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40B7E">
        <w:rPr>
          <w:rFonts w:ascii="Times New Roman" w:hAnsi="Times New Roman" w:cs="Times New Roman"/>
          <w:sz w:val="28"/>
          <w:szCs w:val="28"/>
          <w:lang w:val="ru-RU"/>
        </w:rPr>
        <w:t xml:space="preserve">В сентябре 1762 года, всего через 2 месяца после переворота, в Москве состоялась коронация императрицы Екатерины </w:t>
      </w:r>
      <w:r w:rsidRPr="00740B7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40B7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73141D00" w14:textId="3542A63F" w:rsidR="00740B7E" w:rsidRDefault="00740B7E" w:rsidP="00740B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40B7E">
        <w:rPr>
          <w:rFonts w:ascii="Times New Roman" w:hAnsi="Times New Roman" w:cs="Times New Roman"/>
          <w:sz w:val="28"/>
          <w:szCs w:val="28"/>
          <w:lang w:val="ru-RU"/>
        </w:rPr>
        <w:t>Екатерина оказалась первой и единственной женщиной на престоле, которая большую часть времени посвящала не развлечениям, а работе.</w:t>
      </w:r>
    </w:p>
    <w:p w14:paraId="201D4BE3" w14:textId="77777777" w:rsidR="00665A57" w:rsidRPr="00A2606F" w:rsidRDefault="00665A57" w:rsidP="00665A5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Русская императрица настолько прогрессивна, что созвала комиссию для составления законов.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1EF5070D" w14:textId="77777777" w:rsidR="00665A57" w:rsidRPr="00A2606F" w:rsidRDefault="00665A57" w:rsidP="00665A5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Екатерина приняла только титул Матери Отечества. Не дождавшись ничего толкового от комиссии, императрица взялась решать насущные проблемы сама.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91C516B" w14:textId="77777777" w:rsidR="00665A57" w:rsidRPr="00A2606F" w:rsidRDefault="00665A57" w:rsidP="00665A5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Запретила вывоз хлеба за границу, взяла под госконтроль цены на соль, издала манифест против взяточничества.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B9CB1E6" w14:textId="42DD2FE8" w:rsidR="00665A57" w:rsidRPr="00A2606F" w:rsidRDefault="00665A57" w:rsidP="00665A5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Усилились опасения, когда Екатерина возвела на польский престол своего бывшего возлюбленного,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Станислава Понятовского, и Польша оказалась подконтрольной России. Это было нарушением русско-турецкого договора, по которому Россия обещала не вмешиваться в польские дела, и турецкий султан Мустафа объявил России войну.</w:t>
      </w:r>
    </w:p>
    <w:p w14:paraId="70B1AA33" w14:textId="77777777" w:rsidR="00665A57" w:rsidRDefault="00665A57" w:rsidP="00740B7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Екатерина отправила навстречу противнику отборные войска и лучших полководцев.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Она всегда отличалась особым чутьем и умела продвигать талантливых людей.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Графа Пётра Румянцева Екатерина назначила командующим 1-й действующей армии.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Графу Алексею Орлову Екатерина доверила целую эскадру.</w:t>
      </w:r>
    </w:p>
    <w:p w14:paraId="58F091FC" w14:textId="75803FBC" w:rsidR="00665A57" w:rsidRDefault="00665A57" w:rsidP="00740B7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Александр Суворов появился в её поле зрения невзрачным 30-летним майором.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Он одержит победы в 93-х сражениях и станет единственным в мировой истории полководцем, не потерпевшим ни одного поражения.</w:t>
      </w:r>
    </w:p>
    <w:p w14:paraId="05A68F16" w14:textId="5D431631" w:rsidR="00665A57" w:rsidRPr="00A33D6C" w:rsidRDefault="00665A57" w:rsidP="00665A57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lastRenderedPageBreak/>
        <w:t>18 июня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в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1770 г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оду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происходит с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ражение при Ларге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, в котором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т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урки разбиты.</w:t>
      </w:r>
    </w:p>
    <w:p w14:paraId="61CBFAC9" w14:textId="288A676C" w:rsidR="00665A57" w:rsidRPr="00A33D6C" w:rsidRDefault="00665A57" w:rsidP="00665A57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7 июля 1770 г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ода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. Сражение в Чесменской бухте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– с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ожжена турецкая эскадра.</w:t>
      </w:r>
    </w:p>
    <w:p w14:paraId="6960C8E9" w14:textId="1F0C958F" w:rsidR="00665A57" w:rsidRPr="00A33D6C" w:rsidRDefault="00665A57" w:rsidP="00665A57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1 августа 1770 г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ода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. Сражение при Калуге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р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азбито турецкое войско.</w:t>
      </w:r>
    </w:p>
    <w:p w14:paraId="41086EF5" w14:textId="6E7341A5" w:rsidR="00665A57" w:rsidRPr="00A33D6C" w:rsidRDefault="00665A57" w:rsidP="00665A57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20 июня 1774 г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ода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. Сражение при Козлуджи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вновь р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азбито турецкое войско.</w:t>
      </w:r>
    </w:p>
    <w:p w14:paraId="17C3CBD9" w14:textId="2D100E0A" w:rsidR="00665A57" w:rsidRDefault="00665A57" w:rsidP="00665A57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1783-1783 г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оды 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–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Крым входит в состав России.</w:t>
      </w:r>
    </w:p>
    <w:p w14:paraId="4D7014D4" w14:textId="622F88EE" w:rsidR="00665A57" w:rsidRPr="00A33D6C" w:rsidRDefault="00665A57" w:rsidP="00665A57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В 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1791 г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оду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Россия приобрела территории между Бугом и Днестром.   </w:t>
      </w:r>
      <w:r w:rsidRPr="00A33D6C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288CD365" w14:textId="1AE2D3C5" w:rsidR="00665A57" w:rsidRDefault="00665A57" w:rsidP="00665A57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 результате войн, Россия получила статус великой державы.</w:t>
      </w:r>
    </w:p>
    <w:p w14:paraId="2F41DBA1" w14:textId="1420C6A3" w:rsidR="00862380" w:rsidRDefault="00665A57" w:rsidP="00665A57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В 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1773 г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оду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Емельян Пугачев притворился Петром Федоровичем и устроил казачий бунт. Началась крестьянская война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. А 10 января 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1775 г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ода Емельян был</w:t>
      </w:r>
      <w:r w:rsidRPr="00A33D6C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казнен</w:t>
      </w:r>
      <w:r w:rsidR="004C3DC0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через четвертование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.</w:t>
      </w:r>
    </w:p>
    <w:p w14:paraId="4871137C" w14:textId="77777777" w:rsidR="00862380" w:rsidRDefault="00862380" w:rsidP="00665A57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</w:p>
    <w:p w14:paraId="4ED3DA09" w14:textId="77777777" w:rsidR="00862380" w:rsidRDefault="00862380" w:rsidP="0086238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Екатерина взялась перекроить империю.</w:t>
      </w:r>
    </w:p>
    <w:p w14:paraId="54A79AB7" w14:textId="20CE3A11" w:rsidR="00862380" w:rsidRPr="00A2606F" w:rsidRDefault="00862380" w:rsidP="0086238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Реформа меняла административное деление страны: вместо 23 губерний стало 50, по 200-300 тысяч душ в каждой,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губернии делились на 10-20 уездов, в каждом по 20-30 тысяч душ.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Управление организовывалось через губернские и уездные города. Статус города получили 216 крупных деревень.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Каждый город </w:t>
      </w:r>
      <w:r w:rsidR="001B26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–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от столичного до уездного </w:t>
      </w:r>
      <w:r w:rsidR="001B26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–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выделялся в отдельную административную единицу,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разбивался на районы и кварталы. Эта система почти без изменений существовала вплоть до 1917 года,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некоторые ее принципы используются до сих пор.</w:t>
      </w:r>
    </w:p>
    <w:p w14:paraId="037B15BC" w14:textId="7B79A8D4" w:rsidR="00862380" w:rsidRDefault="00862380" w:rsidP="0086238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Но реформаторская деятельность Екатерины омрачилась известием о казни короля Франции.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Французскую монархию потрясла революция. Великая французская революция </w:t>
      </w:r>
      <w:r w:rsidR="001B26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–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крупнейший социальный переворот Нового времени.</w:t>
      </w:r>
    </w:p>
    <w:p w14:paraId="74D9A223" w14:textId="450D164B" w:rsidR="00862380" w:rsidRPr="00A2606F" w:rsidRDefault="00862380" w:rsidP="0086238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 ходе революции была упразднена монархия и провозглашена республика свободных и равных граждан.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Государыня опасалась, как бы и в России не появились свои революционеры.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Она собрала 60-тысячный корпус под 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>командованием Суворова, чтобы отправить его во Францию на подавление восстания,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но так и не решилась на это.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FA9DF40" w14:textId="3A7FD68A" w:rsidR="00862380" w:rsidRPr="00A2606F" w:rsidRDefault="00862380" w:rsidP="0086238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Екатерина никогда не забывала о титуле Матери Отечества.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Императрице давно уже не надо было ничего никому доказывать, все и так знали, что она по праву заслужила титул </w:t>
      </w:r>
      <w:r w:rsidR="001B26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–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Великая.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241D72A" w14:textId="5284EA3B" w:rsidR="00862380" w:rsidRPr="00A2606F" w:rsidRDefault="00862380" w:rsidP="0086238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За 34 года правления Екатерины II численность населения Российской империи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увеличилась с 19-ти до 36-ти миллионов человек. Территории, завоеванные для России Екатериной II, превысили все завоевания Петра I.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2445CFCF" w14:textId="75DEF7CF" w:rsidR="00862380" w:rsidRPr="00A2606F" w:rsidRDefault="00862380" w:rsidP="0086238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Было устроено 29 новых губерний и создано 144 новых города.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Армия возросла с 162 тысяч человек до 312 тысяч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флот с 6 фрегатов и 21 линейного корабля усилен до 40 фрегатов и 67 линейных.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D6578BB" w14:textId="66C1F5EA" w:rsidR="00862380" w:rsidRPr="00A2606F" w:rsidRDefault="00862380" w:rsidP="0086238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Одержано 78 военных побед. Выплавка чугуна выросла почти в три раза - от 3600 до 9900 тысяч пудов, по количеству чугуна Россия заняла 1 место в мире, опередив Англию.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Государственные доходы выросли в 4 раза </w:t>
      </w:r>
      <w:r w:rsidR="001B26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–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с 16 миллионов рублей до 69 миллионов.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8D59EA9" w14:textId="77777777" w:rsidR="00862380" w:rsidRPr="00A2606F" w:rsidRDefault="00862380" w:rsidP="0086238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Екатерина II сумела вывести построенный Петром Великим корабль Российской империи в большое плавание. Для многих последующих поколений екатерининское время было эпохой наивысшей славы и могущества Российской империи.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03B9B53" w14:textId="4891DAEB" w:rsidR="00862380" w:rsidRDefault="00862380" w:rsidP="0086238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Ей было уже 67 </w:t>
      </w:r>
      <w:r w:rsidR="001B262E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–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по тем временам для женщины возраст более чем солидный.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К Рождеству она готовила манифест о передаче власти: в обход нелюбимого сына Павла Петровича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хотела сделать императором любимого внука, 19-летнего Александра Павловича.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Но до Рождества она не дожила.</w:t>
      </w:r>
    </w:p>
    <w:p w14:paraId="73B8B0A1" w14:textId="1D1351A3" w:rsidR="00862380" w:rsidRDefault="00862380" w:rsidP="0086238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6 ноября 1796 года Екатерина Великая умерла от инсульта.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Неожиданно для всех, императором стал 42-летний Павел.</w:t>
      </w:r>
    </w:p>
    <w:p w14:paraId="092F99D5" w14:textId="022D3C07" w:rsidR="008B0707" w:rsidRDefault="008B0707" w:rsidP="0086238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C647C23" w14:textId="0110A5FF" w:rsidR="008B0707" w:rsidRPr="00A2606F" w:rsidRDefault="008B0707" w:rsidP="00862380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8B0707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Павел </w:t>
      </w:r>
      <w:r w:rsidRPr="008B0707">
        <w:rPr>
          <w:rFonts w:ascii="Times New Roman" w:hAnsi="Times New Roman" w:cs="Times New Roman"/>
          <w:b/>
          <w:bCs/>
          <w:sz w:val="36"/>
          <w:szCs w:val="36"/>
          <w:lang w:val="en-US"/>
        </w:rPr>
        <w:t>I – 1796-1801</w:t>
      </w:r>
      <w:r w:rsidRPr="008B0707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г.</w:t>
      </w:r>
    </w:p>
    <w:p w14:paraId="3D09AE20" w14:textId="7CA1FCC6" w:rsidR="001B262E" w:rsidRDefault="001B262E" w:rsidP="001B262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Рождение цесаревича Павла Петровича вызвало всеобщую радость 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–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правнук Петра Великого, он закрыл собой брешь в династии. Большую часть жизни он прожил в тени своей великой матери: вечный принц 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–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одинокий, романтичный, таинственный.</w:t>
      </w:r>
    </w:p>
    <w:p w14:paraId="4205482D" w14:textId="77777777" w:rsidR="001B262E" w:rsidRPr="00A33D6C" w:rsidRDefault="001B262E" w:rsidP="001B262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A33D6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en-GB"/>
        </w:rPr>
        <w:t>Павел 1 был благородным, воспитанным, образованным человеком. Ему были свойственны рыцарские понятия о чести и морали. Однако, при этом в Павле 1 сидела сильнейшая обида на свою мать (Екатерина 2), что выразилось в отторжении от светской жизни и пристрастии к армии.</w:t>
      </w:r>
      <w:r w:rsidRPr="00A33D6C">
        <w:rPr>
          <w:rFonts w:ascii="Times New Roman" w:eastAsia="Times New Roman" w:hAnsi="Times New Roman" w:cs="Times New Roman"/>
          <w:sz w:val="28"/>
          <w:szCs w:val="28"/>
          <w:lang w:eastAsia="en-GB"/>
        </w:rPr>
        <w:t> </w:t>
      </w:r>
    </w:p>
    <w:p w14:paraId="3C085DE5" w14:textId="77777777" w:rsidR="001B262E" w:rsidRPr="00A2606F" w:rsidRDefault="001B262E" w:rsidP="001B262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За тринадцать лет гатчинской жизни Павел создал армию из двух тысяч солдат, одетых в прусские мундиры и с пудреными косами.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46AD0380" w14:textId="37F21649" w:rsidR="001B262E" w:rsidRPr="00A2606F" w:rsidRDefault="001B262E" w:rsidP="001B262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Гатчинские войска ни разу не участвовали в боях и не имели шанса показать себя в деле.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Однако планы учений показывают, что эти полки отрабатывали самые сложные из военных маневров: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приемы залпового огня и штыкового боя, обучались форсированию водных преград, и отражению морского десанта.</w:t>
      </w:r>
    </w:p>
    <w:p w14:paraId="766C2DF2" w14:textId="77777777" w:rsidR="001B262E" w:rsidRPr="00A2606F" w:rsidRDefault="001B262E" w:rsidP="001B262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Проводились специальные учения для артиллерии. К 1796 году эти части были одним из наиболее дисциплинированных и обученных подразделений русской армии.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5D4DAD15" w14:textId="77777777" w:rsidR="001B262E" w:rsidRPr="00A2606F" w:rsidRDefault="001B262E" w:rsidP="001B262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 ночь на 6 ноября 1796 года 42хлетний Павел стал императором.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7F5F22C" w14:textId="77777777" w:rsidR="001B262E" w:rsidRPr="00A2606F" w:rsidRDefault="001B262E" w:rsidP="001B262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Едва взойдя на престол, он развил лихорадочную деятельность, словно чувствовал: времени у него очень мало.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015838E9" w14:textId="112A3893" w:rsidR="001B262E" w:rsidRPr="00A2606F" w:rsidRDefault="001B262E" w:rsidP="001B262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За 4 с половиной года правления Павла I было издано 7865 законодательных актов и указов. В два раза больше, чем за </w:t>
      </w:r>
      <w:r w:rsidR="00181F2D">
        <w:rPr>
          <w:rFonts w:ascii="Times New Roman" w:hAnsi="Times New Roman" w:cs="Times New Roman"/>
          <w:sz w:val="28"/>
          <w:szCs w:val="28"/>
          <w:lang w:val="ru-RU"/>
        </w:rPr>
        <w:t>сорокатрёхлетнее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правление Петра I и в полтора раза больше, чем за </w:t>
      </w:r>
      <w:r>
        <w:rPr>
          <w:rFonts w:ascii="Times New Roman" w:hAnsi="Times New Roman" w:cs="Times New Roman"/>
          <w:sz w:val="28"/>
          <w:szCs w:val="28"/>
          <w:lang w:val="ru-RU"/>
        </w:rPr>
        <w:t>тридцатичетырёх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летнее правление Екатерины II. Кроме того, Павел успел отдать 14207 приказов по армии.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6D6B2207" w14:textId="49D7084D" w:rsidR="001B262E" w:rsidRDefault="001B262E" w:rsidP="001B262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Только за три первые дня царствования в отставку были отправлены 16 генерал-лейтенантов, 57 генерал-майоров и 3 полных генерала. А за четыре года </w:t>
      </w:r>
      <w:r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2594 офицера, из них 333 генерала.</w:t>
      </w:r>
    </w:p>
    <w:p w14:paraId="5135CA2D" w14:textId="77777777" w:rsidR="007A633F" w:rsidRPr="007A633F" w:rsidRDefault="007A633F" w:rsidP="007A633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A633F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Первым из Романовых он встретился с Папой Римским и пригласил Его святейшество в Россию - в гости. </w:t>
      </w:r>
    </w:p>
    <w:p w14:paraId="422420D7" w14:textId="72A362BE" w:rsidR="007A633F" w:rsidRPr="007A633F" w:rsidRDefault="007A633F" w:rsidP="007A633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A633F">
        <w:rPr>
          <w:rFonts w:ascii="Times New Roman" w:hAnsi="Times New Roman" w:cs="Times New Roman"/>
          <w:sz w:val="28"/>
          <w:szCs w:val="28"/>
          <w:lang w:val="ru-RU"/>
        </w:rPr>
        <w:t xml:space="preserve">В глазах Павла Наполеон олицетворял мировое зло, против которого любой рыцарь должен бороться всеми силами. Поэтому русский император вступил в антинаполеоновскую коалицию и отправил против французов армию во главе с прославленным фельдмаршалом Суворовым. Суворовские войска трижды разбили французов в Швейцарии и совершили знаменитый переход через Альпы - преодолели перевал Сен-Готард, через который и сейчас решаются пройти только опытные альпинисты с полным снаряжением. </w:t>
      </w:r>
    </w:p>
    <w:p w14:paraId="1913FE2B" w14:textId="6042CF4D" w:rsidR="007A633F" w:rsidRPr="007A633F" w:rsidRDefault="007A633F" w:rsidP="007A633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A633F">
        <w:rPr>
          <w:rFonts w:ascii="Times New Roman" w:hAnsi="Times New Roman" w:cs="Times New Roman"/>
          <w:sz w:val="28"/>
          <w:szCs w:val="28"/>
          <w:lang w:val="ru-RU"/>
        </w:rPr>
        <w:t xml:space="preserve">У Павла была цель: уничтожить всё, созданное его матерью. Он объявил войну дворянству, которое при Екатерине переживало свой «золотой век»: вернул налоги и телесные наказания для дворян, отменил массу привилегий, резко ограничил дворянские права. Он пытался лично уследить за всем и вся. </w:t>
      </w:r>
    </w:p>
    <w:p w14:paraId="59664388" w14:textId="4F23F68C" w:rsidR="007A633F" w:rsidRDefault="007A633F" w:rsidP="007A633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A633F">
        <w:rPr>
          <w:rFonts w:ascii="Times New Roman" w:hAnsi="Times New Roman" w:cs="Times New Roman"/>
          <w:sz w:val="28"/>
          <w:szCs w:val="28"/>
          <w:lang w:val="ru-RU"/>
        </w:rPr>
        <w:t>К этому времени против Павла уже составился заговор. Великий князь Александр не присоединился к заговорщикам, но и мешать им не стал. Он лишь потребовал, чтобы ни один волос не упал с головы отца. Заговорщики в этом поклялись. Предполагалось, что Павел подпишет отречение и удалится на покой, в свой любимый Михайловский замок.</w:t>
      </w:r>
    </w:p>
    <w:p w14:paraId="31B625D0" w14:textId="11D77A2D" w:rsidR="007A633F" w:rsidRDefault="007A633F" w:rsidP="007A633F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11 марта 1801 года происходит очередной дворцовый переворот</w:t>
      </w:r>
      <w:r w:rsidR="00372F7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0F1C818" w14:textId="77777777" w:rsidR="00372F70" w:rsidRPr="00372F70" w:rsidRDefault="00372F70" w:rsidP="00372F7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Ворвавшиеся в спальню заговорщики не сразу нашли Павла: он спрятался за ширмой.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Императора попытались заставить подписать отречение.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>Платон Зубов ударил его в висок золотой табакеркой, как кастетом. Павел упал.</w:t>
      </w:r>
    </w:p>
    <w:p w14:paraId="7B3303CF" w14:textId="09482F52" w:rsidR="00372F70" w:rsidRPr="00A2606F" w:rsidRDefault="00372F70" w:rsidP="00372F7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Последовала безобразная сцена: гвардейские офицеры топтали ногами своего государя.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Павел отчаянно сопротивлялся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A2606F">
        <w:rPr>
          <w:rFonts w:ascii="Times New Roman" w:hAnsi="Times New Roman" w:cs="Times New Roman"/>
          <w:sz w:val="28"/>
          <w:szCs w:val="28"/>
          <w:lang w:val="ru-RU"/>
        </w:rPr>
        <w:t xml:space="preserve"> один против 12-ти и был задушен своим собственным офицерским шарфом из белого атласа.</w:t>
      </w:r>
      <w:r w:rsidRPr="00A2606F">
        <w:rPr>
          <w:rFonts w:ascii="Times New Roman" w:hAnsi="Times New Roman" w:cs="Times New Roman"/>
          <w:sz w:val="28"/>
          <w:szCs w:val="28"/>
        </w:rPr>
        <w:t> </w:t>
      </w:r>
    </w:p>
    <w:p w14:paraId="3D6A2969" w14:textId="0216E83A" w:rsidR="00372F70" w:rsidRDefault="00372F70" w:rsidP="00372F7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2606F">
        <w:rPr>
          <w:rFonts w:ascii="Times New Roman" w:hAnsi="Times New Roman" w:cs="Times New Roman"/>
          <w:sz w:val="28"/>
          <w:szCs w:val="28"/>
          <w:lang w:val="ru-RU"/>
        </w:rPr>
        <w:t>Смерть несчастного сего государя вызвала всеобщее веселье.</w:t>
      </w:r>
    </w:p>
    <w:p w14:paraId="43D7B0E4" w14:textId="6F96A2CF" w:rsidR="00712588" w:rsidRPr="00712588" w:rsidRDefault="00712588" w:rsidP="00372F7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11 марта 1801 года и стало датой смерти Павла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1258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sectPr w:rsidR="00712588" w:rsidRPr="00712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8F06DD"/>
    <w:multiLevelType w:val="multilevel"/>
    <w:tmpl w:val="EBBE5E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D57DA6"/>
    <w:multiLevelType w:val="multilevel"/>
    <w:tmpl w:val="30A0C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B62"/>
    <w:rsid w:val="000315C3"/>
    <w:rsid w:val="000F650B"/>
    <w:rsid w:val="00101FF2"/>
    <w:rsid w:val="00181F2D"/>
    <w:rsid w:val="001B262E"/>
    <w:rsid w:val="0027558F"/>
    <w:rsid w:val="00283170"/>
    <w:rsid w:val="002A2F85"/>
    <w:rsid w:val="003003C2"/>
    <w:rsid w:val="003377E8"/>
    <w:rsid w:val="00372F70"/>
    <w:rsid w:val="003822C8"/>
    <w:rsid w:val="003E6CA5"/>
    <w:rsid w:val="004C3DC0"/>
    <w:rsid w:val="00503B6A"/>
    <w:rsid w:val="00532925"/>
    <w:rsid w:val="00587757"/>
    <w:rsid w:val="005F7A1F"/>
    <w:rsid w:val="00665A57"/>
    <w:rsid w:val="00712588"/>
    <w:rsid w:val="00740B7E"/>
    <w:rsid w:val="007874CE"/>
    <w:rsid w:val="00795C6F"/>
    <w:rsid w:val="007A633F"/>
    <w:rsid w:val="0081484F"/>
    <w:rsid w:val="00862380"/>
    <w:rsid w:val="008B0707"/>
    <w:rsid w:val="009D1B9F"/>
    <w:rsid w:val="00A8463E"/>
    <w:rsid w:val="00B26CDB"/>
    <w:rsid w:val="00B460B5"/>
    <w:rsid w:val="00B71040"/>
    <w:rsid w:val="00B74B62"/>
    <w:rsid w:val="00BA4658"/>
    <w:rsid w:val="00C8490D"/>
    <w:rsid w:val="00CD49CE"/>
    <w:rsid w:val="00CE251E"/>
    <w:rsid w:val="00D04C0E"/>
    <w:rsid w:val="00D2732C"/>
    <w:rsid w:val="00EB5E9B"/>
    <w:rsid w:val="00ED3940"/>
    <w:rsid w:val="00F544C0"/>
    <w:rsid w:val="00FB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C4487"/>
  <w15:chartTrackingRefBased/>
  <w15:docId w15:val="{AE300F40-F4D1-448A-8C5D-10A486AE4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25</Pages>
  <Words>5974</Words>
  <Characters>34053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27</cp:revision>
  <dcterms:created xsi:type="dcterms:W3CDTF">2022-11-08T11:19:00Z</dcterms:created>
  <dcterms:modified xsi:type="dcterms:W3CDTF">2022-11-08T20:56:00Z</dcterms:modified>
</cp:coreProperties>
</file>